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79C61C6"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BC6D00">
        <w:rPr>
          <w:rFonts w:ascii="ＭＳ ゴシック" w:eastAsia="ＭＳ ゴシック" w:hAnsi="ＭＳ ゴシック" w:cs="Times New Roman" w:hint="eastAsia"/>
          <w:szCs w:val="21"/>
        </w:rPr>
        <w:t>1</w:t>
      </w:r>
      <w:r w:rsidR="001A2663">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A2663">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1A2663">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B06A45A" w:rsidR="00EE6B1F" w:rsidRDefault="001A2663"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3C16638" w:rsidR="009D7C95" w:rsidRDefault="001A2663"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21247AB" w:rsidR="00EE6B1F" w:rsidRDefault="001A2663"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9B3B2D1" w:rsidR="001A2663" w:rsidRDefault="001A2663"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A8E6297" w:rsidR="00C3302B" w:rsidRDefault="001A266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E5E66C6" w:rsidR="007A09B3" w:rsidRDefault="001A2663"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7129E50" w:rsidR="00105E25" w:rsidRDefault="001A2663"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09EC888" w:rsidR="00AC179B" w:rsidRDefault="00B837D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75AF8CF"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A2663">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5358925" w:rsidR="00FC35C8" w:rsidRDefault="001A2663"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79B45E2" w:rsidR="00543C86" w:rsidRDefault="00B261B5"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1B6E8F2" w:rsidR="00543C86" w:rsidRDefault="001A2663"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C1C7424" w:rsidR="00543C86" w:rsidRPr="00344242" w:rsidRDefault="001A2663"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7D8FE04" w:rsidR="00543C86" w:rsidRPr="00344242" w:rsidRDefault="00B261B5"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62B60FA" w:rsidR="00543C86" w:rsidRDefault="001A2663"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C224634" w:rsidR="00543C86" w:rsidRPr="00344242" w:rsidRDefault="001A2663"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A55D4F7" w:rsidR="00543C86" w:rsidRDefault="001A2663"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4A8CFDC" w:rsidR="00543C86" w:rsidRDefault="001A2663"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7EDCFB5" w:rsidR="00543C86" w:rsidRDefault="001A2663"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9118B0E"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8357CBA" w:rsidR="00543C86" w:rsidRPr="00243280" w:rsidRDefault="001A2663"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41C643" w:rsidR="00543C86" w:rsidRPr="00243280" w:rsidRDefault="009377A8"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0050B16" w:rsidR="00543C86" w:rsidRPr="00243280" w:rsidRDefault="00B837DA"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46B05C18" w:rsidR="00143F58" w:rsidRDefault="009377A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6727E78" w14:textId="77777777" w:rsidR="005F6374"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3509C53" w14:textId="613B993C" w:rsidR="00BC6D00"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榮喜様～東病棟Cユニット4号室→南病棟Cユニット202号室</w:t>
      </w:r>
    </w:p>
    <w:p w14:paraId="5E0B1A1E" w14:textId="04BBA232" w:rsidR="00783458" w:rsidRDefault="00B452B4"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・齋藤</w:t>
      </w:r>
      <w:r w:rsidR="00783458">
        <w:rPr>
          <w:rFonts w:ascii="ＭＳ ゴシック" w:eastAsia="ＭＳ ゴシック" w:hAnsi="ＭＳ ゴシック" w:cs="Times New Roman" w:hint="eastAsia"/>
          <w:szCs w:val="21"/>
        </w:rPr>
        <w:t xml:space="preserve">　節子様～東病棟Cユニット6号室→南病棟</w:t>
      </w:r>
      <w:r w:rsidR="00334BB6">
        <w:rPr>
          <w:rFonts w:ascii="ＭＳ ゴシック" w:eastAsia="ＭＳ ゴシック" w:hAnsi="ＭＳ ゴシック" w:cs="Times New Roman" w:hint="eastAsia"/>
          <w:szCs w:val="21"/>
        </w:rPr>
        <w:t>Cユニット201号室</w:t>
      </w:r>
    </w:p>
    <w:p w14:paraId="468AA8DE" w14:textId="5949F55A" w:rsidR="00783458"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055653CB" w14:textId="59D36E2F" w:rsidR="00F80A67" w:rsidRDefault="00F80A67"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F36EED9" w14:textId="1C28C9DA" w:rsidR="00F80A67" w:rsidRDefault="00F80A67"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ミネ様～東病棟Dユニット17号室→東病棟Cユニット6号室</w:t>
      </w:r>
    </w:p>
    <w:p w14:paraId="63D47248" w14:textId="77777777" w:rsidR="00F80A67" w:rsidRDefault="00F80A67" w:rsidP="00BC6D00">
      <w:pPr>
        <w:ind w:left="1680" w:hangingChars="800" w:hanging="1680"/>
        <w:rPr>
          <w:rFonts w:ascii="ＭＳ ゴシック" w:eastAsia="ＭＳ ゴシック" w:hAnsi="ＭＳ ゴシック" w:cs="Times New Roman"/>
          <w:szCs w:val="21"/>
        </w:rPr>
      </w:pPr>
    </w:p>
    <w:p w14:paraId="731B9396" w14:textId="79A4A1DB"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3BE248D8" w14:textId="1238CCBA" w:rsidR="00D8193D" w:rsidRDefault="00D8193D"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・洞内　美恵子様～主治医</w:t>
      </w:r>
      <w:r w:rsidR="00A8750E">
        <w:rPr>
          <w:rFonts w:ascii="ＭＳ ゴシック" w:eastAsia="ＭＳ ゴシック" w:hAnsi="ＭＳ ゴシック" w:cs="Times New Roman" w:hint="eastAsia"/>
          <w:szCs w:val="21"/>
        </w:rPr>
        <w:t>確認：</w:t>
      </w: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w:t>
      </w:r>
    </w:p>
    <w:p w14:paraId="068EE82C" w14:textId="77777777" w:rsidR="00D8193D" w:rsidRDefault="00D8193D" w:rsidP="00BC6D00">
      <w:pPr>
        <w:ind w:left="1680" w:hangingChars="800" w:hanging="1680"/>
        <w:rPr>
          <w:rFonts w:ascii="ＭＳ ゴシック" w:eastAsia="ＭＳ ゴシック" w:hAnsi="ＭＳ ゴシック" w:cs="Times New Roman"/>
          <w:szCs w:val="21"/>
        </w:rPr>
      </w:pPr>
    </w:p>
    <w:p w14:paraId="73E296C0" w14:textId="77777777" w:rsidR="009A6931" w:rsidRDefault="005F6374" w:rsidP="00757F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ミサ様～</w:t>
      </w:r>
      <w:r w:rsidR="00871C09">
        <w:rPr>
          <w:rFonts w:ascii="ＭＳ ゴシック" w:eastAsia="ＭＳ ゴシック" w:hAnsi="ＭＳ ゴシック" w:cs="Times New Roman" w:hint="eastAsia"/>
          <w:szCs w:val="21"/>
        </w:rPr>
        <w:t>昨日嘔吐みられ</w:t>
      </w:r>
      <w:r>
        <w:rPr>
          <w:rFonts w:ascii="ＭＳ ゴシック" w:eastAsia="ＭＳ ゴシック" w:hAnsi="ＭＳ ゴシック" w:cs="Times New Roman" w:hint="eastAsia"/>
          <w:szCs w:val="21"/>
        </w:rPr>
        <w:t>腹部X-P　GE</w:t>
      </w:r>
      <w:r w:rsidR="003C1D55">
        <w:rPr>
          <w:rFonts w:ascii="ＭＳ ゴシック" w:eastAsia="ＭＳ ゴシック" w:hAnsi="ＭＳ ゴシック" w:cs="Times New Roman" w:hint="eastAsia"/>
          <w:szCs w:val="21"/>
        </w:rPr>
        <w:t>指示あり反応便確認済み。</w:t>
      </w:r>
    </w:p>
    <w:p w14:paraId="393FF36C" w14:textId="77777777" w:rsidR="009A6931" w:rsidRDefault="009A6931" w:rsidP="009A6931">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3/19～酸化マグネシウム330　2T2×⇒3T3×へ</w:t>
      </w:r>
    </w:p>
    <w:p w14:paraId="31370DCA" w14:textId="5FD99542" w:rsidR="00A164D3" w:rsidRDefault="00F11409" w:rsidP="009A6931">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南病棟転出許可あり。</w:t>
      </w:r>
    </w:p>
    <w:p w14:paraId="01A35C38" w14:textId="792FF95D" w:rsidR="005F6374" w:rsidRDefault="005F6374" w:rsidP="00757F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・佐伯　るり子様～ハルロピテープ</w:t>
      </w:r>
      <w:r w:rsidR="005E68F3">
        <w:rPr>
          <w:rFonts w:ascii="ＭＳ ゴシック" w:eastAsia="ＭＳ ゴシック" w:hAnsi="ＭＳ ゴシック" w:cs="Times New Roman" w:hint="eastAsia"/>
          <w:szCs w:val="21"/>
        </w:rPr>
        <w:t>16mg　1日3枚</w:t>
      </w:r>
      <w:r>
        <w:rPr>
          <w:rFonts w:ascii="ＭＳ ゴシック" w:eastAsia="ＭＳ ゴシック" w:hAnsi="ＭＳ ゴシック" w:cs="Times New Roman" w:hint="eastAsia"/>
          <w:szCs w:val="21"/>
        </w:rPr>
        <w:t xml:space="preserve">　処方</w:t>
      </w:r>
      <w:r w:rsidR="005E68F3">
        <w:rPr>
          <w:rFonts w:ascii="ＭＳ ゴシック" w:eastAsia="ＭＳ ゴシック" w:hAnsi="ＭＳ ゴシック" w:cs="Times New Roman" w:hint="eastAsia"/>
          <w:szCs w:val="21"/>
        </w:rPr>
        <w:t>あり。</w:t>
      </w:r>
    </w:p>
    <w:p w14:paraId="390D8BE8" w14:textId="77777777" w:rsidR="009A6931" w:rsidRDefault="009A6931" w:rsidP="00DF3057">
      <w:pPr>
        <w:ind w:left="1680" w:hangingChars="800" w:hanging="1680"/>
        <w:rPr>
          <w:rFonts w:ascii="ＭＳ ゴシック" w:eastAsia="ＭＳ ゴシック" w:hAnsi="ＭＳ ゴシック" w:cs="Times New Roman"/>
          <w:szCs w:val="21"/>
        </w:rPr>
      </w:pPr>
    </w:p>
    <w:p w14:paraId="52B3F99A" w14:textId="656A4608"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4992E010"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8F3EE8" w:rsidRPr="008F3EE8">
        <w:rPr>
          <w:rFonts w:ascii="ＭＳ ゴシック" w:eastAsia="ＭＳ ゴシック" w:hAnsi="ＭＳ ゴシック" w:cs="Times New Roman" w:hint="eastAsia"/>
          <w:szCs w:val="21"/>
        </w:rPr>
        <w:t>開放中、</w:t>
      </w:r>
      <w:r w:rsidR="005E68F3" w:rsidRPr="005E68F3">
        <w:rPr>
          <w:rFonts w:ascii="ＭＳ ゴシック" w:eastAsia="ＭＳ ゴシック" w:hAnsi="ＭＳ ゴシック" w:cs="Times New Roman" w:hint="eastAsia"/>
          <w:szCs w:val="21"/>
        </w:rPr>
        <w:t>詰所や他室入室、他患の私物弄りあり</w:t>
      </w:r>
      <w:r w:rsidR="008F3EE8" w:rsidRPr="008F3EE8">
        <w:rPr>
          <w:rFonts w:ascii="ＭＳ ゴシック" w:eastAsia="ＭＳ ゴシック" w:hAnsi="ＭＳ ゴシック" w:cs="Times New Roman" w:hint="eastAsia"/>
          <w:szCs w:val="21"/>
        </w:rPr>
        <w:t>早めに開放観察終了している。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7A62BDC8"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844A50" w:rsidRPr="00844A50">
        <w:rPr>
          <w:rFonts w:ascii="ＭＳ ゴシック" w:eastAsia="ＭＳ ゴシック" w:hAnsi="ＭＳ ゴシック" w:cs="Times New Roman"/>
          <w:szCs w:val="21"/>
        </w:rPr>
        <w:t>10:00～16:00の開放観察実施。</w:t>
      </w:r>
      <w:r w:rsidR="005E68F3" w:rsidRPr="005E68F3">
        <w:rPr>
          <w:rFonts w:ascii="ＭＳ ゴシック" w:eastAsia="ＭＳ ゴシック" w:hAnsi="ＭＳ ゴシック" w:cs="Times New Roman" w:hint="eastAsia"/>
          <w:szCs w:val="21"/>
        </w:rPr>
        <w:t>嗜好品について確認行為あるも、しつこさなし。不穏・興奮なし。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26A487DD"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5E68F3" w:rsidRPr="005E68F3">
        <w:rPr>
          <w:rFonts w:ascii="ＭＳ ゴシック" w:eastAsia="ＭＳ ゴシック" w:hAnsi="ＭＳ ゴシック" w:cs="Times New Roman"/>
          <w:szCs w:val="21"/>
        </w:rPr>
        <w:t>9:00～16:00の開放観察実施。</w:t>
      </w:r>
      <w:r w:rsidR="005E68F3" w:rsidRPr="005E68F3">
        <w:rPr>
          <w:rFonts w:ascii="ＭＳ ゴシック" w:eastAsia="ＭＳ ゴシック" w:hAnsi="ＭＳ ゴシック" w:cs="Times New Roman" w:hint="eastAsia"/>
          <w:szCs w:val="21"/>
        </w:rPr>
        <w:t>スタッフへの話し掛け見られるがしつこさはなし。他患トラブルもなく過ごされている。</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0EB9BA55" w14:textId="785000CC" w:rsidR="007156E3" w:rsidRDefault="007156E3" w:rsidP="007156E3">
      <w:pPr>
        <w:ind w:left="1890" w:hangingChars="900" w:hanging="1890"/>
        <w:rPr>
          <w:rFonts w:ascii="ＭＳ ゴシック" w:eastAsia="ＭＳ ゴシック" w:hAnsi="ＭＳ ゴシック" w:cs="Times New Roman"/>
          <w:szCs w:val="21"/>
        </w:rPr>
      </w:pPr>
    </w:p>
    <w:p w14:paraId="6C09B662" w14:textId="22880925" w:rsidR="005A0CCD" w:rsidRDefault="00757FB1"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w:t>
      </w:r>
      <w:proofErr w:type="spellStart"/>
      <w:r w:rsidR="001D5710">
        <w:rPr>
          <w:rFonts w:ascii="ＭＳ ゴシック" w:eastAsia="ＭＳ ゴシック" w:hAnsi="ＭＳ ゴシック" w:cs="ＭＳ ゴシック" w:hint="eastAsia"/>
          <w:color w:val="000000"/>
          <w:kern w:val="0"/>
          <w:szCs w:val="21"/>
        </w:rPr>
        <w:t>Dr</w:t>
      </w:r>
      <w:proofErr w:type="spellEnd"/>
      <w:r w:rsidR="001D5710">
        <w:rPr>
          <w:rFonts w:ascii="ＭＳ ゴシック" w:eastAsia="ＭＳ ゴシック" w:hAnsi="ＭＳ ゴシック" w:cs="ＭＳ ゴシック" w:hint="eastAsia"/>
          <w:color w:val="000000"/>
          <w:kern w:val="0"/>
          <w:szCs w:val="21"/>
        </w:rPr>
        <w:t>診察情報＞</w:t>
      </w:r>
    </w:p>
    <w:p w14:paraId="1296989C" w14:textId="1BCEC626" w:rsidR="00D3477E" w:rsidRDefault="00D3477E"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001261F5">
        <w:rPr>
          <w:rFonts w:ascii="ＭＳ ゴシック" w:eastAsia="ＭＳ ゴシック" w:hAnsi="ＭＳ ゴシック" w:cs="ＭＳ ゴシック" w:hint="eastAsia"/>
          <w:color w:val="000000"/>
          <w:kern w:val="0"/>
          <w:szCs w:val="21"/>
        </w:rPr>
        <w:t>～</w:t>
      </w:r>
      <w:r w:rsidR="00636070" w:rsidRPr="00636070">
        <w:rPr>
          <w:rFonts w:ascii="ＭＳ ゴシック" w:eastAsia="ＭＳ ゴシック" w:hAnsi="ＭＳ ゴシック" w:cs="ＭＳ ゴシック" w:hint="eastAsia"/>
          <w:color w:val="000000"/>
          <w:kern w:val="0"/>
          <w:szCs w:val="21"/>
        </w:rPr>
        <w:t>難聴が悪化してきているため、後見人に連絡し補聴器購入をすすめていくよう指示あり。</w:t>
      </w:r>
    </w:p>
    <w:p w14:paraId="66946CAE" w14:textId="77777777" w:rsidR="00636070" w:rsidRDefault="00636070"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001CA52C" w14:textId="5DCCD6C7" w:rsidR="00D3477E" w:rsidRDefault="00D3477E"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　幸子様</w:t>
      </w:r>
      <w:r w:rsidR="001261F5">
        <w:rPr>
          <w:rFonts w:ascii="ＭＳ ゴシック" w:eastAsia="ＭＳ ゴシック" w:hAnsi="ＭＳ ゴシック" w:cs="ＭＳ ゴシック" w:hint="eastAsia"/>
          <w:color w:val="000000"/>
          <w:kern w:val="0"/>
          <w:szCs w:val="21"/>
        </w:rPr>
        <w:t>～</w:t>
      </w:r>
      <w:r w:rsidR="00636070" w:rsidRPr="00636070">
        <w:rPr>
          <w:rFonts w:ascii="ＭＳ ゴシック" w:eastAsia="ＭＳ ゴシック" w:hAnsi="ＭＳ ゴシック" w:cs="ＭＳ ゴシック" w:hint="eastAsia"/>
          <w:color w:val="000000"/>
          <w:kern w:val="0"/>
          <w:szCs w:val="21"/>
        </w:rPr>
        <w:t>処方・指示変更なし。</w:t>
      </w:r>
    </w:p>
    <w:p w14:paraId="1B5E880B" w14:textId="1495D9AD" w:rsidR="00D3477E" w:rsidRDefault="00D3477E"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1756FF04" w14:textId="77777777" w:rsidR="006230A5" w:rsidRPr="006230A5" w:rsidRDefault="00D3477E" w:rsidP="00623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・藪　真弓様</w:t>
      </w:r>
      <w:r w:rsidR="001261F5">
        <w:rPr>
          <w:rFonts w:ascii="ＭＳ ゴシック" w:eastAsia="ＭＳ ゴシック" w:hAnsi="ＭＳ ゴシック" w:cs="ＭＳ ゴシック" w:hint="eastAsia"/>
          <w:color w:val="000000"/>
          <w:kern w:val="0"/>
          <w:szCs w:val="21"/>
        </w:rPr>
        <w:t>～</w:t>
      </w:r>
      <w:r w:rsidR="006230A5" w:rsidRPr="006230A5">
        <w:rPr>
          <w:rFonts w:ascii="ＭＳ ゴシック" w:eastAsia="ＭＳ ゴシック" w:hAnsi="ＭＳ ゴシック" w:cs="ＭＳ ゴシック"/>
          <w:color w:val="000000"/>
          <w:kern w:val="0"/>
          <w:szCs w:val="21"/>
        </w:rPr>
        <w:t>IFオーダーに不穏時薬オランザピン追加となる。</w:t>
      </w:r>
    </w:p>
    <w:p w14:paraId="7F81FB8A" w14:textId="77777777" w:rsidR="006230A5" w:rsidRPr="006230A5" w:rsidRDefault="006230A5" w:rsidP="00623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jc w:val="left"/>
        <w:rPr>
          <w:rFonts w:ascii="ＭＳ ゴシック" w:eastAsia="ＭＳ ゴシック" w:hAnsi="ＭＳ ゴシック" w:cs="ＭＳ ゴシック"/>
          <w:color w:val="000000"/>
          <w:kern w:val="0"/>
          <w:szCs w:val="21"/>
        </w:rPr>
      </w:pPr>
      <w:r w:rsidRPr="006230A5">
        <w:rPr>
          <w:rFonts w:ascii="ＭＳ ゴシック" w:eastAsia="ＭＳ ゴシック" w:hAnsi="ＭＳ ゴシック" w:cs="ＭＳ ゴシック" w:hint="eastAsia"/>
          <w:color w:val="000000"/>
          <w:kern w:val="0"/>
          <w:szCs w:val="21"/>
        </w:rPr>
        <w:t>本人より中耳炎になったと訴えあり、抗生剤</w:t>
      </w:r>
      <w:r w:rsidRPr="006230A5">
        <w:rPr>
          <w:rFonts w:ascii="ＭＳ ゴシック" w:eastAsia="ＭＳ ゴシック" w:hAnsi="ＭＳ ゴシック" w:cs="ＭＳ ゴシック"/>
          <w:color w:val="000000"/>
          <w:kern w:val="0"/>
          <w:szCs w:val="21"/>
        </w:rPr>
        <w:t>3日分追加処方となる。</w:t>
      </w:r>
    </w:p>
    <w:p w14:paraId="53CC86DB" w14:textId="389BDB17" w:rsidR="00D3477E" w:rsidRPr="00844A50" w:rsidRDefault="006230A5" w:rsidP="00623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jc w:val="left"/>
        <w:rPr>
          <w:rFonts w:ascii="ＭＳ ゴシック" w:eastAsia="ＭＳ ゴシック" w:hAnsi="ＭＳ ゴシック" w:cs="ＭＳ ゴシック"/>
          <w:color w:val="000000"/>
          <w:kern w:val="0"/>
          <w:szCs w:val="21"/>
        </w:rPr>
      </w:pPr>
      <w:r w:rsidRPr="006230A5">
        <w:rPr>
          <w:rFonts w:ascii="ＭＳ ゴシック" w:eastAsia="ＭＳ ゴシック" w:hAnsi="ＭＳ ゴシック" w:cs="ＭＳ ゴシック" w:hint="eastAsia"/>
          <w:color w:val="000000"/>
          <w:kern w:val="0"/>
          <w:szCs w:val="21"/>
        </w:rPr>
        <w:t>またミサンガ編みは</w:t>
      </w:r>
      <w:r w:rsidRPr="006230A5">
        <w:rPr>
          <w:rFonts w:ascii="ＭＳ ゴシック" w:eastAsia="ＭＳ ゴシック" w:hAnsi="ＭＳ ゴシック" w:cs="ＭＳ ゴシック"/>
          <w:color w:val="000000"/>
          <w:kern w:val="0"/>
          <w:szCs w:val="21"/>
        </w:rPr>
        <w:t>OTでも許可出来ないとのこと。今後はすべて主治医確認の指示受ける。</w:t>
      </w:r>
      <w:bookmarkStart w:id="0" w:name="_GoBack"/>
      <w:bookmarkEnd w:id="0"/>
    </w:p>
    <w:sectPr w:rsidR="00D3477E" w:rsidRPr="00844A5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C09"/>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13E"/>
    <w:rsid w:val="00E048B7"/>
    <w:rsid w:val="00E04DAE"/>
    <w:rsid w:val="00E05596"/>
    <w:rsid w:val="00E05AC4"/>
    <w:rsid w:val="00E05F31"/>
    <w:rsid w:val="00E07D86"/>
    <w:rsid w:val="00E10003"/>
    <w:rsid w:val="00E1019C"/>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FBD88-4FB8-4C61-B8D8-5A3A85AAE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Pages>
  <Words>156</Words>
  <Characters>894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45</cp:revision>
  <cp:lastPrinted>2024-11-26T17:22:00Z</cp:lastPrinted>
  <dcterms:created xsi:type="dcterms:W3CDTF">2025-03-11T01:42:00Z</dcterms:created>
  <dcterms:modified xsi:type="dcterms:W3CDTF">2025-03-17T08:06:00Z</dcterms:modified>
</cp:coreProperties>
</file>