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17390E">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17390E">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17390E">
        <w:rPr>
          <w:rFonts w:ascii="ＭＳ ゴシック" w:eastAsia="ＭＳ ゴシック" w:hAnsi="ＭＳ ゴシック" w:cs="Courier New" w:hint="eastAsia"/>
          <w:color w:val="000000"/>
          <w:kern w:val="0"/>
          <w:sz w:val="24"/>
          <w:szCs w:val="20"/>
        </w:rPr>
        <w:t xml:space="preserve">　　　　　　　司会・記録：　東　和弘</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E94AE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52472A">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E94AE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17390E"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1581D"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r w:rsidR="0081581D"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81581D" w:rsidRDefault="0017390E" w:rsidP="0052472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17390E" w:rsidP="0094282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17390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A07D1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BD484B">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E94AE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1581D" w:rsidRDefault="0081581D">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D66AC3" w:rsidRDefault="00D66AC3">
      <w:pPr>
        <w:rPr>
          <w:rFonts w:ascii="ＭＳ ゴシック" w:eastAsia="ＭＳ ゴシック" w:hAnsi="ＭＳ ゴシック"/>
        </w:rPr>
      </w:pPr>
    </w:p>
    <w:p w:rsidR="00183103" w:rsidRDefault="006F79F6">
      <w:pPr>
        <w:rPr>
          <w:rFonts w:ascii="ＭＳ ゴシック" w:eastAsia="ＭＳ ゴシック" w:hAnsi="ＭＳ ゴシック"/>
        </w:rPr>
      </w:pPr>
      <w:r>
        <w:rPr>
          <w:rFonts w:ascii="ＭＳ ゴシック" w:eastAsia="ＭＳ ゴシック" w:hAnsi="ＭＳ ゴシック" w:hint="eastAsia"/>
        </w:rPr>
        <w:t>＜連絡事項＞</w:t>
      </w:r>
    </w:p>
    <w:p w:rsidR="000F7B9A" w:rsidRDefault="0017390E" w:rsidP="00180353">
      <w:pPr>
        <w:ind w:left="1680" w:hanging="1680"/>
        <w:rPr>
          <w:rFonts w:ascii="ＭＳ ゴシック" w:eastAsia="ＭＳ ゴシック" w:hAnsi="ＭＳ ゴシック"/>
        </w:rPr>
      </w:pPr>
      <w:r>
        <w:rPr>
          <w:rFonts w:ascii="ＭＳ ゴシック" w:eastAsia="ＭＳ ゴシック" w:hAnsi="ＭＳ ゴシック" w:hint="eastAsia"/>
        </w:rPr>
        <w:t>・1月7日からの日曜日診察（窪田医師、6名受け持ち）は、AM9時30分か10時</w:t>
      </w:r>
    </w:p>
    <w:p w:rsidR="0017390E" w:rsidRDefault="0017390E" w:rsidP="00180353">
      <w:pPr>
        <w:ind w:left="1680" w:hanging="1680"/>
        <w:rPr>
          <w:rFonts w:ascii="ＭＳ ゴシック" w:eastAsia="ＭＳ ゴシック" w:hAnsi="ＭＳ ゴシック"/>
        </w:rPr>
      </w:pPr>
      <w:r>
        <w:rPr>
          <w:rFonts w:ascii="ＭＳ ゴシック" w:eastAsia="ＭＳ ゴシック" w:hAnsi="ＭＳ ゴシック" w:hint="eastAsia"/>
        </w:rPr>
        <w:t xml:space="preserve">　診察開始時間で調整中。</w:t>
      </w:r>
    </w:p>
    <w:p w:rsidR="004E4A50" w:rsidRDefault="0017390E"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正式な時間が決まった際には、患者様にもお知らせします。</w:t>
      </w:r>
    </w:p>
    <w:p w:rsidR="004E4A50" w:rsidRDefault="004E4A50" w:rsidP="004E4A50">
      <w:pPr>
        <w:ind w:left="1680" w:hanging="1680"/>
        <w:rPr>
          <w:rFonts w:ascii="ＭＳ ゴシック" w:eastAsia="ＭＳ ゴシック" w:hAnsi="ＭＳ ゴシック"/>
        </w:rPr>
      </w:pPr>
      <w:r>
        <w:rPr>
          <w:rFonts w:ascii="ＭＳ ゴシック" w:eastAsia="ＭＳ ゴシック" w:hAnsi="ＭＳ ゴシック" w:hint="eastAsia"/>
        </w:rPr>
        <w:t>・1月4日から通常日課始まります。</w:t>
      </w:r>
    </w:p>
    <w:p w:rsidR="004E4A50" w:rsidRDefault="004E4A50"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個人のプログラム（OT/リハプロ）実施時間や主治医診察日変更などもあります。</w:t>
      </w:r>
    </w:p>
    <w:p w:rsidR="004E4A50" w:rsidRDefault="004E4A50"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しばらくは事前に患者様に声掛けるなどしながら、態勢を整えて対応する様に</w:t>
      </w:r>
    </w:p>
    <w:p w:rsidR="00146F77" w:rsidRDefault="004E4A50" w:rsidP="00D66AC3">
      <w:pPr>
        <w:ind w:left="1680" w:hanging="1680"/>
        <w:rPr>
          <w:rFonts w:ascii="ＭＳ ゴシック" w:eastAsia="ＭＳ ゴシック" w:hAnsi="ＭＳ ゴシック"/>
        </w:rPr>
      </w:pPr>
      <w:r>
        <w:rPr>
          <w:rFonts w:ascii="ＭＳ ゴシック" w:eastAsia="ＭＳ ゴシック" w:hAnsi="ＭＳ ゴシック" w:hint="eastAsia"/>
        </w:rPr>
        <w:t xml:space="preserve">　して下さい。</w:t>
      </w:r>
    </w:p>
    <w:p w:rsidR="002B256E" w:rsidRDefault="002B256E" w:rsidP="00D66AC3">
      <w:pPr>
        <w:ind w:left="1680" w:hanging="1680"/>
        <w:rPr>
          <w:rFonts w:ascii="ＭＳ ゴシック" w:eastAsia="ＭＳ ゴシック" w:hAnsi="ＭＳ ゴシック"/>
        </w:rPr>
      </w:pPr>
      <w:r>
        <w:rPr>
          <w:rFonts w:ascii="ＭＳ ゴシック" w:eastAsia="ＭＳ ゴシック" w:hAnsi="ＭＳ ゴシック" w:hint="eastAsia"/>
        </w:rPr>
        <w:t>・SST担当者から</w:t>
      </w:r>
    </w:p>
    <w:p w:rsidR="002B256E" w:rsidRDefault="002B256E" w:rsidP="00D66AC3">
      <w:pPr>
        <w:ind w:left="1680" w:hanging="1680"/>
        <w:rPr>
          <w:rFonts w:ascii="ＭＳ ゴシック" w:eastAsia="ＭＳ ゴシック" w:hAnsi="ＭＳ ゴシック"/>
        </w:rPr>
      </w:pPr>
      <w:r>
        <w:rPr>
          <w:rFonts w:ascii="ＭＳ ゴシック" w:eastAsia="ＭＳ ゴシック" w:hAnsi="ＭＳ ゴシック" w:hint="eastAsia"/>
        </w:rPr>
        <w:t xml:space="preserve">　メンバー構成の見直し予定</w:t>
      </w:r>
    </w:p>
    <w:p w:rsidR="002B256E" w:rsidRDefault="002B256E" w:rsidP="00D66AC3">
      <w:pPr>
        <w:ind w:left="1680" w:hanging="1680"/>
        <w:rPr>
          <w:rFonts w:ascii="ＭＳ ゴシック" w:eastAsia="ＭＳ ゴシック" w:hAnsi="ＭＳ ゴシック"/>
        </w:rPr>
      </w:pPr>
      <w:r>
        <w:rPr>
          <w:rFonts w:ascii="ＭＳ ゴシック" w:eastAsia="ＭＳ ゴシック" w:hAnsi="ＭＳ ゴシック" w:hint="eastAsia"/>
        </w:rPr>
        <w:t xml:space="preserve">　患者様の目標管理の為の、宿題カードの実施を検討中です。</w:t>
      </w:r>
    </w:p>
    <w:p w:rsidR="002B256E" w:rsidRDefault="002B256E" w:rsidP="00D66AC3">
      <w:pPr>
        <w:ind w:left="1680" w:hanging="1680"/>
        <w:rPr>
          <w:rFonts w:ascii="ＭＳ ゴシック" w:eastAsia="ＭＳ ゴシック" w:hAnsi="ＭＳ ゴシック"/>
        </w:rPr>
      </w:pPr>
      <w:r>
        <w:rPr>
          <w:rFonts w:ascii="ＭＳ ゴシック" w:eastAsia="ＭＳ ゴシック" w:hAnsi="ＭＳ ゴシック" w:hint="eastAsia"/>
        </w:rPr>
        <w:t xml:space="preserve">　（なかなか個人の目標を自己管理できていないケースも多い事などから導入の検討）</w:t>
      </w:r>
    </w:p>
    <w:p w:rsidR="009C4F39" w:rsidRDefault="009C4F39" w:rsidP="004E4A50">
      <w:pPr>
        <w:ind w:left="1680" w:hanging="1680"/>
        <w:rPr>
          <w:rFonts w:ascii="ＭＳ ゴシック" w:eastAsia="ＭＳ ゴシック" w:hAnsi="ＭＳ ゴシック"/>
        </w:rPr>
      </w:pPr>
    </w:p>
    <w:p w:rsidR="004E4A50" w:rsidRDefault="00146F77" w:rsidP="004E4A50">
      <w:pPr>
        <w:ind w:left="1680" w:hanging="1680"/>
        <w:rPr>
          <w:rFonts w:ascii="ＭＳ ゴシック" w:eastAsia="ＭＳ ゴシック" w:hAnsi="ＭＳ ゴシック"/>
        </w:rPr>
      </w:pPr>
      <w:r>
        <w:rPr>
          <w:rFonts w:ascii="ＭＳ ゴシック" w:eastAsia="ＭＳ ゴシック" w:hAnsi="ＭＳ ゴシック" w:hint="eastAsia"/>
        </w:rPr>
        <w:t>＜検査対応＞</w:t>
      </w:r>
    </w:p>
    <w:p w:rsidR="00146F77" w:rsidRDefault="00146F77"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胸部XP・頭部CT</w:t>
      </w:r>
    </w:p>
    <w:p w:rsidR="00146F77" w:rsidRDefault="00146F77"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嶋守京子様、十日市利喜様、高橋康満様、日向端庸男様、大久保光男様</w:t>
      </w:r>
    </w:p>
    <w:p w:rsidR="009C4F39" w:rsidRDefault="009C4F39" w:rsidP="00146F77">
      <w:pPr>
        <w:ind w:left="1680" w:hanging="1680"/>
        <w:rPr>
          <w:rFonts w:ascii="ＭＳ ゴシック" w:eastAsia="ＭＳ ゴシック" w:hAnsi="ＭＳ ゴシック"/>
        </w:rPr>
      </w:pP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hint="eastAsia"/>
        </w:rPr>
        <w:lastRenderedPageBreak/>
        <w:t>＜患者様情報＞</w:t>
      </w:r>
    </w:p>
    <w:p w:rsidR="00146F77" w:rsidRDefault="00146F77" w:rsidP="004E4A50">
      <w:pPr>
        <w:ind w:left="1680" w:hanging="1680"/>
        <w:rPr>
          <w:rFonts w:ascii="ＭＳ ゴシック" w:eastAsia="ＭＳ ゴシック" w:hAnsi="ＭＳ ゴシック"/>
        </w:rPr>
      </w:pPr>
      <w:r>
        <w:rPr>
          <w:rFonts w:ascii="ＭＳ ゴシック" w:eastAsia="ＭＳ ゴシック" w:hAnsi="ＭＳ ゴシック"/>
        </w:rPr>
        <w:t xml:space="preserve">　　内田　都影様</w:t>
      </w:r>
    </w:p>
    <w:p w:rsidR="00146F77" w:rsidRDefault="00146F77"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本日深夜帯で、内田都影様が飯田修子様外出時に煙草購入を依頼し、飯田様のお金</w:t>
      </w:r>
    </w:p>
    <w:p w:rsidR="00146F77" w:rsidRDefault="00146F77"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で購入して渡しているとの情報アリ、確認しているがタバコは出てきていない。</w:t>
      </w: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日中には洗濯機の使い方で不明な対応もあり、一時的に不機嫌になっている。</w:t>
      </w:r>
      <w:r>
        <w:rPr>
          <w:rFonts w:ascii="ＭＳ ゴシック" w:eastAsia="ＭＳ ゴシック" w:hAnsi="ＭＳ ゴシック"/>
        </w:rPr>
        <w:t>（看護</w:t>
      </w: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rPr>
        <w:t xml:space="preserve">　　記録詳細）</w:t>
      </w: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十日市　利喜様</w:t>
      </w: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rPr>
        <w:t xml:space="preserve">　　「耳が聞こえずらい、空気を丸めて中野渡が‥」？</w:t>
      </w: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rPr>
        <w:t xml:space="preserve">　　</w:t>
      </w:r>
      <w:r>
        <w:rPr>
          <w:rFonts w:ascii="ＭＳ ゴシック" w:eastAsia="ＭＳ ゴシック" w:hAnsi="ＭＳ ゴシック" w:hint="eastAsia"/>
        </w:rPr>
        <w:t>スタッフの話が聞こえている事を伝え、気になるようであれば診察時にも話して</w:t>
      </w:r>
    </w:p>
    <w:p w:rsidR="00146F77" w:rsidRDefault="00146F77"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みてはとスタッフから返している。</w:t>
      </w:r>
    </w:p>
    <w:p w:rsidR="00416875" w:rsidRDefault="00416875"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犹守　佑太様</w:t>
      </w:r>
    </w:p>
    <w:p w:rsidR="00416875" w:rsidRDefault="00416875"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本日面会あり。</w:t>
      </w:r>
    </w:p>
    <w:p w:rsidR="00416875" w:rsidRDefault="00416875" w:rsidP="00146F77">
      <w:pPr>
        <w:ind w:left="1680" w:hanging="1680"/>
        <w:rPr>
          <w:rFonts w:ascii="ＭＳ ゴシック" w:eastAsia="ＭＳ ゴシック" w:hAnsi="ＭＳ ゴシック"/>
        </w:rPr>
      </w:pPr>
      <w:r>
        <w:rPr>
          <w:rFonts w:ascii="ＭＳ ゴシック" w:eastAsia="ＭＳ ゴシック" w:hAnsi="ＭＳ ゴシック" w:hint="eastAsia"/>
        </w:rPr>
        <w:t xml:space="preserve">　　　面会時にいただいた小遣いノートとボールペンはスタッフオフィス預かり希望？で</w:t>
      </w:r>
    </w:p>
    <w:p w:rsidR="00416875" w:rsidRDefault="00416875" w:rsidP="00146F77">
      <w:pPr>
        <w:ind w:left="1680" w:hanging="1680"/>
        <w:rPr>
          <w:rFonts w:ascii="ＭＳ ゴシック" w:eastAsia="ＭＳ ゴシック" w:hAnsi="ＭＳ ゴシック" w:hint="eastAsia"/>
        </w:rPr>
      </w:pPr>
      <w:r>
        <w:rPr>
          <w:rFonts w:ascii="ＭＳ ゴシック" w:eastAsia="ＭＳ ゴシック" w:hAnsi="ＭＳ ゴシック" w:hint="eastAsia"/>
        </w:rPr>
        <w:t xml:space="preserve">　　　預かっています。</w:t>
      </w:r>
      <w:bookmarkStart w:id="0" w:name="_GoBack"/>
      <w:bookmarkEnd w:id="0"/>
    </w:p>
    <w:p w:rsidR="00146F77" w:rsidRDefault="00146F77" w:rsidP="00146F77">
      <w:pPr>
        <w:ind w:left="1680" w:hanging="1680"/>
        <w:rPr>
          <w:rFonts w:ascii="ＭＳ ゴシック" w:eastAsia="ＭＳ ゴシック" w:hAnsi="ＭＳ ゴシック"/>
        </w:rPr>
      </w:pPr>
    </w:p>
    <w:p w:rsidR="004E4A50" w:rsidRDefault="004E4A50" w:rsidP="004E4A50">
      <w:pPr>
        <w:ind w:left="1680" w:hanging="1680"/>
        <w:rPr>
          <w:rFonts w:ascii="ＭＳ ゴシック" w:eastAsia="ＭＳ ゴシック" w:hAnsi="ＭＳ ゴシック"/>
        </w:rPr>
      </w:pPr>
      <w:r>
        <w:rPr>
          <w:rFonts w:ascii="ＭＳ ゴシック" w:eastAsia="ＭＳ ゴシック" w:hAnsi="ＭＳ ゴシック" w:hint="eastAsia"/>
        </w:rPr>
        <w:t>＜深澤医師受け持ち対面から＞</w:t>
      </w:r>
    </w:p>
    <w:p w:rsidR="004E4A50" w:rsidRDefault="004E4A50"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9A2FFB">
        <w:rPr>
          <w:rFonts w:ascii="ＭＳ ゴシック" w:eastAsia="ＭＳ ゴシック" w:hAnsi="ＭＳ ゴシック" w:hint="eastAsia"/>
        </w:rPr>
        <w:t>木村　美智子様～乾燥機使用の不安などの体調を訴えている。</w:t>
      </w:r>
    </w:p>
    <w:p w:rsidR="009A2FFB" w:rsidRDefault="009A2FFB"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医師対面後に確認も含め、看護からも乾燥機使用の際のスタッフの</w:t>
      </w:r>
    </w:p>
    <w:p w:rsidR="009A2FFB" w:rsidRDefault="009A2FFB" w:rsidP="004E4A50">
      <w:pPr>
        <w:ind w:left="1680" w:hanging="1680"/>
        <w:rPr>
          <w:rFonts w:ascii="ＭＳ ゴシック" w:eastAsia="ＭＳ ゴシック" w:hAnsi="ＭＳ ゴシック"/>
        </w:rPr>
      </w:pPr>
      <w:r>
        <w:rPr>
          <w:rFonts w:ascii="ＭＳ ゴシック" w:eastAsia="ＭＳ ゴシック" w:hAnsi="ＭＳ ゴシック" w:hint="eastAsia"/>
        </w:rPr>
        <w:t xml:space="preserve">　　　　　　　　　対応などについて説明（遠慮せずにスタッフへ依頼する事）</w:t>
      </w:r>
    </w:p>
    <w:p w:rsidR="009A2FFB" w:rsidRDefault="009A2FFB" w:rsidP="009A2FFB">
      <w:pPr>
        <w:ind w:left="1680" w:hanging="1680"/>
        <w:rPr>
          <w:rFonts w:ascii="ＭＳ ゴシック" w:eastAsia="ＭＳ ゴシック" w:hAnsi="ＭＳ ゴシック"/>
        </w:rPr>
      </w:pPr>
      <w:r>
        <w:rPr>
          <w:rFonts w:ascii="ＭＳ ゴシック" w:eastAsia="ＭＳ ゴシック" w:hAnsi="ＭＳ ゴシック" w:hint="eastAsia"/>
        </w:rPr>
        <w:t xml:space="preserve">　　　　　　　　　これまでも同様の対応はしているが、その時々のコンディションか</w:t>
      </w:r>
    </w:p>
    <w:p w:rsidR="009A2FFB" w:rsidRDefault="009A2FFB" w:rsidP="009A2FFB">
      <w:pPr>
        <w:ind w:left="1680" w:hanging="1680"/>
        <w:rPr>
          <w:rFonts w:ascii="ＭＳ ゴシック" w:eastAsia="ＭＳ ゴシック" w:hAnsi="ＭＳ ゴシック"/>
        </w:rPr>
      </w:pPr>
      <w:r>
        <w:rPr>
          <w:rFonts w:ascii="ＭＳ ゴシック" w:eastAsia="ＭＳ ゴシック" w:hAnsi="ＭＳ ゴシック"/>
        </w:rPr>
        <w:t xml:space="preserve">　　　　　　　　　らも不安はある様子。</w:t>
      </w:r>
    </w:p>
    <w:p w:rsidR="009A2FFB" w:rsidRDefault="009A2FFB" w:rsidP="009A2FFB">
      <w:pPr>
        <w:ind w:left="1680" w:hanging="1680"/>
        <w:rPr>
          <w:rFonts w:ascii="ＭＳ ゴシック" w:eastAsia="ＭＳ ゴシック" w:hAnsi="ＭＳ ゴシック"/>
        </w:rPr>
      </w:pPr>
      <w:r>
        <w:rPr>
          <w:rFonts w:ascii="ＭＳ ゴシック" w:eastAsia="ＭＳ ゴシック" w:hAnsi="ＭＳ ゴシック"/>
        </w:rPr>
        <w:t xml:space="preserve">　畠山　文男様～</w:t>
      </w:r>
      <w:r w:rsidR="007459BE">
        <w:rPr>
          <w:rFonts w:ascii="ＭＳ ゴシック" w:eastAsia="ＭＳ ゴシック" w:hAnsi="ＭＳ ゴシック"/>
        </w:rPr>
        <w:t>外泊状況などもふまえ、家族の受け入れ思いの変化はないか？退院支援</w:t>
      </w:r>
    </w:p>
    <w:p w:rsidR="007459BE" w:rsidRDefault="007459BE" w:rsidP="009A2FFB">
      <w:pPr>
        <w:ind w:left="1680" w:hanging="1680"/>
        <w:rPr>
          <w:rFonts w:ascii="ＭＳ ゴシック" w:eastAsia="ＭＳ ゴシック" w:hAnsi="ＭＳ ゴシック"/>
        </w:rPr>
      </w:pPr>
      <w:r>
        <w:rPr>
          <w:rFonts w:ascii="ＭＳ ゴシック" w:eastAsia="ＭＳ ゴシック" w:hAnsi="ＭＳ ゴシック"/>
        </w:rPr>
        <w:t xml:space="preserve">　　　　　　　　対象として続けていく事</w:t>
      </w:r>
    </w:p>
    <w:p w:rsidR="00D66AC3" w:rsidRDefault="007459BE" w:rsidP="00D66AC3">
      <w:pPr>
        <w:ind w:left="1680" w:hanging="1680"/>
        <w:rPr>
          <w:rFonts w:ascii="ＭＳ ゴシック" w:eastAsia="ＭＳ ゴシック" w:hAnsi="ＭＳ ゴシック"/>
        </w:rPr>
      </w:pPr>
      <w:r>
        <w:rPr>
          <w:rFonts w:ascii="ＭＳ ゴシック" w:eastAsia="ＭＳ ゴシック" w:hAnsi="ＭＳ ゴシック"/>
        </w:rPr>
        <w:t xml:space="preserve">　内田　都影様～服薬自己管理希望あるが、主治医からは経過からの観察継続指示あり。</w:t>
      </w:r>
    </w:p>
    <w:p w:rsidR="007459BE" w:rsidRDefault="007459BE" w:rsidP="009A2FFB">
      <w:pPr>
        <w:ind w:left="1680" w:hanging="1680"/>
        <w:rPr>
          <w:rFonts w:ascii="ＭＳ ゴシック" w:eastAsia="ＭＳ ゴシック" w:hAnsi="ＭＳ ゴシック"/>
        </w:rPr>
      </w:pPr>
      <w:r>
        <w:rPr>
          <w:rFonts w:ascii="ＭＳ ゴシック" w:eastAsia="ＭＳ ゴシック" w:hAnsi="ＭＳ ゴシック"/>
        </w:rPr>
        <w:t xml:space="preserve">　松谷　和也様～母様は冬期間は病院での治療継続を希望、それにあわせての和也様の</w:t>
      </w:r>
    </w:p>
    <w:p w:rsidR="007459BE" w:rsidRDefault="007459BE" w:rsidP="009A2FFB">
      <w:pPr>
        <w:ind w:left="1680" w:hanging="1680"/>
        <w:rPr>
          <w:rFonts w:ascii="ＭＳ ゴシック" w:eastAsia="ＭＳ ゴシック" w:hAnsi="ＭＳ ゴシック"/>
        </w:rPr>
      </w:pPr>
      <w:r>
        <w:rPr>
          <w:rFonts w:ascii="ＭＳ ゴシック" w:eastAsia="ＭＳ ゴシック" w:hAnsi="ＭＳ ゴシック"/>
        </w:rPr>
        <w:t xml:space="preserve">　　　　　　　　退院のタイミングを考えていく事とする。</w:t>
      </w:r>
    </w:p>
    <w:p w:rsidR="007459BE" w:rsidRDefault="007459BE" w:rsidP="009A2FFB">
      <w:pPr>
        <w:ind w:left="1680" w:hanging="1680"/>
        <w:rPr>
          <w:rFonts w:ascii="ＭＳ ゴシック" w:eastAsia="ＭＳ ゴシック" w:hAnsi="ＭＳ ゴシック"/>
        </w:rPr>
      </w:pPr>
      <w:r>
        <w:rPr>
          <w:rFonts w:ascii="ＭＳ ゴシック" w:eastAsia="ＭＳ ゴシック" w:hAnsi="ＭＳ ゴシック"/>
        </w:rPr>
        <w:t xml:space="preserve">　飯田　修子様～薬物量（錠剤数）の多さを訴えている。</w:t>
      </w:r>
    </w:p>
    <w:p w:rsidR="007459BE" w:rsidRDefault="007459BE" w:rsidP="009A2FFB">
      <w:pPr>
        <w:ind w:left="1680" w:hanging="1680"/>
        <w:rPr>
          <w:rFonts w:ascii="ＭＳ ゴシック" w:eastAsia="ＭＳ ゴシック" w:hAnsi="ＭＳ ゴシック"/>
        </w:rPr>
      </w:pPr>
      <w:r>
        <w:rPr>
          <w:rFonts w:ascii="ＭＳ ゴシック" w:eastAsia="ＭＳ ゴシック" w:hAnsi="ＭＳ ゴシック"/>
        </w:rPr>
        <w:t xml:space="preserve">　　　　　　　　現状の体調を見ながらの対応を考えていくことの説明を受けている。</w:t>
      </w:r>
    </w:p>
    <w:p w:rsidR="007459BE" w:rsidRDefault="007459BE" w:rsidP="009A2FFB">
      <w:pPr>
        <w:ind w:left="1680" w:hanging="1680"/>
        <w:rPr>
          <w:rFonts w:ascii="ＭＳ ゴシック" w:eastAsia="ＭＳ ゴシック" w:hAnsi="ＭＳ ゴシック"/>
        </w:rPr>
      </w:pPr>
      <w:r>
        <w:rPr>
          <w:rFonts w:ascii="ＭＳ ゴシック" w:eastAsia="ＭＳ ゴシック" w:hAnsi="ＭＳ ゴシック"/>
        </w:rPr>
        <w:t xml:space="preserve">　　　　　　　　</w:t>
      </w:r>
    </w:p>
    <w:sectPr w:rsidR="007459B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7E06"/>
    <w:rsid w:val="00035EE7"/>
    <w:rsid w:val="0004126C"/>
    <w:rsid w:val="00051491"/>
    <w:rsid w:val="00066A0D"/>
    <w:rsid w:val="000715C5"/>
    <w:rsid w:val="00074570"/>
    <w:rsid w:val="00091491"/>
    <w:rsid w:val="00091D0A"/>
    <w:rsid w:val="00096374"/>
    <w:rsid w:val="000C0997"/>
    <w:rsid w:val="000C120D"/>
    <w:rsid w:val="000D2321"/>
    <w:rsid w:val="000E0EC5"/>
    <w:rsid w:val="000E5553"/>
    <w:rsid w:val="000F74BB"/>
    <w:rsid w:val="000F7B9A"/>
    <w:rsid w:val="000F7BEF"/>
    <w:rsid w:val="001168FA"/>
    <w:rsid w:val="00130487"/>
    <w:rsid w:val="00146F77"/>
    <w:rsid w:val="0017390E"/>
    <w:rsid w:val="00173FC2"/>
    <w:rsid w:val="00180353"/>
    <w:rsid w:val="001826C0"/>
    <w:rsid w:val="00183103"/>
    <w:rsid w:val="0019124D"/>
    <w:rsid w:val="001914DE"/>
    <w:rsid w:val="001A3382"/>
    <w:rsid w:val="001A41A4"/>
    <w:rsid w:val="001A59D0"/>
    <w:rsid w:val="001B671F"/>
    <w:rsid w:val="001C130C"/>
    <w:rsid w:val="001C2354"/>
    <w:rsid w:val="001C76E0"/>
    <w:rsid w:val="001D096E"/>
    <w:rsid w:val="001D7DA5"/>
    <w:rsid w:val="001F0151"/>
    <w:rsid w:val="002156FC"/>
    <w:rsid w:val="002169CA"/>
    <w:rsid w:val="00223C0C"/>
    <w:rsid w:val="0022568A"/>
    <w:rsid w:val="002268C3"/>
    <w:rsid w:val="0023638F"/>
    <w:rsid w:val="00236FB4"/>
    <w:rsid w:val="00246579"/>
    <w:rsid w:val="00247ABA"/>
    <w:rsid w:val="00255F99"/>
    <w:rsid w:val="00270CD7"/>
    <w:rsid w:val="0027690E"/>
    <w:rsid w:val="002817F0"/>
    <w:rsid w:val="002B256E"/>
    <w:rsid w:val="00307701"/>
    <w:rsid w:val="003316D9"/>
    <w:rsid w:val="0036765A"/>
    <w:rsid w:val="00382A3F"/>
    <w:rsid w:val="00383257"/>
    <w:rsid w:val="00391E7C"/>
    <w:rsid w:val="003941F6"/>
    <w:rsid w:val="00395818"/>
    <w:rsid w:val="003A6985"/>
    <w:rsid w:val="003A7D1A"/>
    <w:rsid w:val="003B0AAA"/>
    <w:rsid w:val="003B688C"/>
    <w:rsid w:val="003D106C"/>
    <w:rsid w:val="003D1ED2"/>
    <w:rsid w:val="003E476C"/>
    <w:rsid w:val="003F202F"/>
    <w:rsid w:val="003F2C0E"/>
    <w:rsid w:val="003F30E6"/>
    <w:rsid w:val="003F5CF1"/>
    <w:rsid w:val="00413780"/>
    <w:rsid w:val="00416875"/>
    <w:rsid w:val="00432E82"/>
    <w:rsid w:val="00446868"/>
    <w:rsid w:val="004569B5"/>
    <w:rsid w:val="00463239"/>
    <w:rsid w:val="00467DBE"/>
    <w:rsid w:val="00476443"/>
    <w:rsid w:val="0048220A"/>
    <w:rsid w:val="00495901"/>
    <w:rsid w:val="004A3A12"/>
    <w:rsid w:val="004A7B97"/>
    <w:rsid w:val="004E4A50"/>
    <w:rsid w:val="004E50A0"/>
    <w:rsid w:val="004F67F4"/>
    <w:rsid w:val="004F7B20"/>
    <w:rsid w:val="00505417"/>
    <w:rsid w:val="00511832"/>
    <w:rsid w:val="00514416"/>
    <w:rsid w:val="0052472A"/>
    <w:rsid w:val="005264E3"/>
    <w:rsid w:val="00530F8C"/>
    <w:rsid w:val="005564F2"/>
    <w:rsid w:val="00570825"/>
    <w:rsid w:val="005735AD"/>
    <w:rsid w:val="005A0DC0"/>
    <w:rsid w:val="005B215C"/>
    <w:rsid w:val="005C1B01"/>
    <w:rsid w:val="005D3165"/>
    <w:rsid w:val="005E3304"/>
    <w:rsid w:val="005F4629"/>
    <w:rsid w:val="00607D52"/>
    <w:rsid w:val="00615B7E"/>
    <w:rsid w:val="00621DE5"/>
    <w:rsid w:val="00676B32"/>
    <w:rsid w:val="006E0591"/>
    <w:rsid w:val="006E14D3"/>
    <w:rsid w:val="006E263A"/>
    <w:rsid w:val="006F7122"/>
    <w:rsid w:val="006F79F6"/>
    <w:rsid w:val="00702252"/>
    <w:rsid w:val="00705DF3"/>
    <w:rsid w:val="00733EC4"/>
    <w:rsid w:val="007459BE"/>
    <w:rsid w:val="0074786E"/>
    <w:rsid w:val="00757211"/>
    <w:rsid w:val="00763AC7"/>
    <w:rsid w:val="00781C26"/>
    <w:rsid w:val="00783D49"/>
    <w:rsid w:val="007874EB"/>
    <w:rsid w:val="00792AE7"/>
    <w:rsid w:val="007A25DA"/>
    <w:rsid w:val="007B5F5B"/>
    <w:rsid w:val="007C0574"/>
    <w:rsid w:val="007D1E4F"/>
    <w:rsid w:val="007F741F"/>
    <w:rsid w:val="0081581D"/>
    <w:rsid w:val="00822FC6"/>
    <w:rsid w:val="00837EA0"/>
    <w:rsid w:val="00844FB1"/>
    <w:rsid w:val="00865722"/>
    <w:rsid w:val="00872DDE"/>
    <w:rsid w:val="00884473"/>
    <w:rsid w:val="00885003"/>
    <w:rsid w:val="0089260B"/>
    <w:rsid w:val="008A1E06"/>
    <w:rsid w:val="008B4A00"/>
    <w:rsid w:val="008D64F6"/>
    <w:rsid w:val="008E2C9F"/>
    <w:rsid w:val="008F4AB7"/>
    <w:rsid w:val="00905791"/>
    <w:rsid w:val="009116FF"/>
    <w:rsid w:val="009277DD"/>
    <w:rsid w:val="009427B4"/>
    <w:rsid w:val="00942828"/>
    <w:rsid w:val="00944A6C"/>
    <w:rsid w:val="0094534A"/>
    <w:rsid w:val="0094552E"/>
    <w:rsid w:val="00992F86"/>
    <w:rsid w:val="009A2FFB"/>
    <w:rsid w:val="009A58DC"/>
    <w:rsid w:val="009B2607"/>
    <w:rsid w:val="009B6854"/>
    <w:rsid w:val="009C4F39"/>
    <w:rsid w:val="009D1537"/>
    <w:rsid w:val="009D2765"/>
    <w:rsid w:val="009D77E2"/>
    <w:rsid w:val="009E07AF"/>
    <w:rsid w:val="009E73F1"/>
    <w:rsid w:val="009F1F1B"/>
    <w:rsid w:val="00A007E7"/>
    <w:rsid w:val="00A072DA"/>
    <w:rsid w:val="00A07D19"/>
    <w:rsid w:val="00A11A52"/>
    <w:rsid w:val="00A24AD9"/>
    <w:rsid w:val="00A2724F"/>
    <w:rsid w:val="00A304AF"/>
    <w:rsid w:val="00A37B39"/>
    <w:rsid w:val="00A42C85"/>
    <w:rsid w:val="00A43FA3"/>
    <w:rsid w:val="00A45F4A"/>
    <w:rsid w:val="00A55A37"/>
    <w:rsid w:val="00A65B64"/>
    <w:rsid w:val="00A65C45"/>
    <w:rsid w:val="00A71694"/>
    <w:rsid w:val="00A900A2"/>
    <w:rsid w:val="00A90DE4"/>
    <w:rsid w:val="00A946CB"/>
    <w:rsid w:val="00AA207E"/>
    <w:rsid w:val="00AA53B3"/>
    <w:rsid w:val="00AA6A20"/>
    <w:rsid w:val="00AA7F64"/>
    <w:rsid w:val="00AB6AD7"/>
    <w:rsid w:val="00AD4747"/>
    <w:rsid w:val="00B0078E"/>
    <w:rsid w:val="00B03217"/>
    <w:rsid w:val="00B046A4"/>
    <w:rsid w:val="00B07AFE"/>
    <w:rsid w:val="00B12E04"/>
    <w:rsid w:val="00B37453"/>
    <w:rsid w:val="00B61DC5"/>
    <w:rsid w:val="00B62DE4"/>
    <w:rsid w:val="00B8492D"/>
    <w:rsid w:val="00B95628"/>
    <w:rsid w:val="00BB6220"/>
    <w:rsid w:val="00BB6D43"/>
    <w:rsid w:val="00BC4B57"/>
    <w:rsid w:val="00BD484B"/>
    <w:rsid w:val="00BD59EC"/>
    <w:rsid w:val="00BD5AB3"/>
    <w:rsid w:val="00BE131F"/>
    <w:rsid w:val="00C24D7B"/>
    <w:rsid w:val="00C32851"/>
    <w:rsid w:val="00C51A24"/>
    <w:rsid w:val="00C55AFE"/>
    <w:rsid w:val="00C5757C"/>
    <w:rsid w:val="00C57834"/>
    <w:rsid w:val="00C717B1"/>
    <w:rsid w:val="00C807B4"/>
    <w:rsid w:val="00C950C6"/>
    <w:rsid w:val="00C955C6"/>
    <w:rsid w:val="00C95F7D"/>
    <w:rsid w:val="00C96335"/>
    <w:rsid w:val="00C96CC5"/>
    <w:rsid w:val="00CC0929"/>
    <w:rsid w:val="00CC7B6C"/>
    <w:rsid w:val="00D06AEF"/>
    <w:rsid w:val="00D07ADC"/>
    <w:rsid w:val="00D2183F"/>
    <w:rsid w:val="00D3349A"/>
    <w:rsid w:val="00D55D93"/>
    <w:rsid w:val="00D66AC3"/>
    <w:rsid w:val="00D67317"/>
    <w:rsid w:val="00D6767F"/>
    <w:rsid w:val="00D71120"/>
    <w:rsid w:val="00D73452"/>
    <w:rsid w:val="00D77867"/>
    <w:rsid w:val="00D80449"/>
    <w:rsid w:val="00D97A62"/>
    <w:rsid w:val="00DA1721"/>
    <w:rsid w:val="00DA6697"/>
    <w:rsid w:val="00DF56A3"/>
    <w:rsid w:val="00E047DF"/>
    <w:rsid w:val="00E25128"/>
    <w:rsid w:val="00E54AF2"/>
    <w:rsid w:val="00E55391"/>
    <w:rsid w:val="00E559A9"/>
    <w:rsid w:val="00E64C8F"/>
    <w:rsid w:val="00E90AF2"/>
    <w:rsid w:val="00E94AE8"/>
    <w:rsid w:val="00EA1967"/>
    <w:rsid w:val="00EA3D07"/>
    <w:rsid w:val="00EB2D9D"/>
    <w:rsid w:val="00EB4A35"/>
    <w:rsid w:val="00EC1A90"/>
    <w:rsid w:val="00ED1EBC"/>
    <w:rsid w:val="00ED66B3"/>
    <w:rsid w:val="00EF3902"/>
    <w:rsid w:val="00F12C00"/>
    <w:rsid w:val="00F2104A"/>
    <w:rsid w:val="00F21DC2"/>
    <w:rsid w:val="00F21FF2"/>
    <w:rsid w:val="00F4153B"/>
    <w:rsid w:val="00F4665A"/>
    <w:rsid w:val="00F5214A"/>
    <w:rsid w:val="00F618D4"/>
    <w:rsid w:val="00F922EA"/>
    <w:rsid w:val="00FA278C"/>
    <w:rsid w:val="00FB4183"/>
    <w:rsid w:val="00FE6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C7FF012"/>
  <w15:docId w15:val="{75C29454-F527-4F77-988A-2E9BE91C0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45F19-F67F-4DEF-959B-B38CDEA94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2</Pages>
  <Words>193</Words>
  <Characters>1106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43</cp:revision>
  <dcterms:created xsi:type="dcterms:W3CDTF">2017-12-30T00:55:00Z</dcterms:created>
  <dcterms:modified xsi:type="dcterms:W3CDTF">2018-01-03T06:27:00Z</dcterms:modified>
</cp:coreProperties>
</file>