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2665D6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A733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95BA0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95BA0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167E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840CF">
        <w:rPr>
          <w:rFonts w:ascii="ＭＳ ゴシック" w:eastAsia="ＭＳ ゴシック" w:hAnsi="ＭＳ ゴシック" w:cs="Times New Roman" w:hint="eastAsia"/>
          <w:szCs w:val="21"/>
        </w:rPr>
        <w:t>上野　由夢心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79D351D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840CF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70211CF" w:rsidR="003B5B78" w:rsidRPr="003C48EE" w:rsidRDefault="008840C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D56E1A5" w:rsidR="003B5B78" w:rsidRPr="000E6B18" w:rsidRDefault="00295BA0" w:rsidP="00634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5BB3C12" w:rsidR="003B5B78" w:rsidRPr="003C48EE" w:rsidRDefault="008840CF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341CAA9" w:rsidR="00E96B55" w:rsidRPr="003C48EE" w:rsidRDefault="008840CF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6B7ACB2" w:rsidR="003B5B78" w:rsidRPr="003C48EE" w:rsidRDefault="00295BA0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7D17CB2" w:rsidR="003B5B78" w:rsidRPr="003C48EE" w:rsidRDefault="008840C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11B185C" w:rsidR="003B5B78" w:rsidRPr="003C48EE" w:rsidRDefault="00894100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95BA0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4A412B4" w:rsidR="003B5B78" w:rsidRPr="003C48EE" w:rsidRDefault="00295BA0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3F01E25" w:rsidR="003B5B78" w:rsidRPr="003C48EE" w:rsidRDefault="00295BA0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F001B54" w:rsidR="003B5B78" w:rsidRPr="00474BD7" w:rsidRDefault="00271DC3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840C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1C26E6F" w:rsidR="003B5B78" w:rsidRPr="003C48EE" w:rsidRDefault="00295BA0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D392554" w:rsidR="003B5B78" w:rsidRPr="003C48EE" w:rsidRDefault="00295BA0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E7B180B" w:rsidR="003B5B78" w:rsidRPr="003C48EE" w:rsidRDefault="00295BA0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C554540" w:rsidR="003B5B78" w:rsidRPr="003C48EE" w:rsidRDefault="008167E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82F9714" w:rsidR="003B5B78" w:rsidRPr="00B2483C" w:rsidRDefault="008840C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6DE98CC" w:rsidR="003B5B78" w:rsidRPr="003C48EE" w:rsidRDefault="00693A66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840C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F24655C" w:rsidR="003B5B78" w:rsidRPr="003C48EE" w:rsidRDefault="005E7D04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840CF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46DC03F" w:rsidR="003B5B78" w:rsidRPr="003C48EE" w:rsidRDefault="00295BA0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5EC4372" w:rsidR="00357984" w:rsidRPr="003C48EE" w:rsidRDefault="008840CF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A2DAEC2" w:rsidR="003B5B78" w:rsidRPr="003C48EE" w:rsidRDefault="0094755F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9CBFF97" w:rsidR="003B5B78" w:rsidRPr="003C48EE" w:rsidRDefault="008840CF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AE2F8CA" w:rsidR="003B5B78" w:rsidRPr="003C48EE" w:rsidRDefault="00FB2771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7F3B31A" w:rsidR="00F96AF2" w:rsidRPr="003C48EE" w:rsidRDefault="00295BA0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A75DBE3" w:rsidR="003B5B78" w:rsidRPr="003C48EE" w:rsidRDefault="008840CF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6EF1C2B3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2C9F8B86" w14:textId="27AE67D3" w:rsidR="00342E7F" w:rsidRDefault="00342E7F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●CSセットについて</w:t>
      </w:r>
    </w:p>
    <w:p w14:paraId="68D1E01E" w14:textId="400A0180" w:rsidR="00342E7F" w:rsidRDefault="00342E7F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10/1～、料金やオプション変更があり、パンフレット新しいものになっています。</w:t>
      </w:r>
    </w:p>
    <w:p w14:paraId="5AE861E4" w14:textId="7A5DF0DE" w:rsidR="00342E7F" w:rsidRDefault="00342E7F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入院対応するスタッフは、10/1までの間は古いものと新しいものをお渡しし案内するように</w:t>
      </w:r>
    </w:p>
    <w:p w14:paraId="00EE796D" w14:textId="52F14015" w:rsidR="00342E7F" w:rsidRDefault="00342E7F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お願いします。</w:t>
      </w:r>
    </w:p>
    <w:p w14:paraId="0C343B20" w14:textId="77777777" w:rsidR="00342E7F" w:rsidRDefault="00342E7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1DB75598" w14:textId="1BB4627B" w:rsidR="00382CD3" w:rsidRDefault="00FB2771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・転出許可がでた際には、記録を管理者(転出先も)へ報告とばすようにしてください。</w:t>
      </w:r>
    </w:p>
    <w:p w14:paraId="4037404C" w14:textId="5ECB830C" w:rsidR="00295BA0" w:rsidRDefault="00295BA0" w:rsidP="00A36C7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DD47752" w14:textId="7F59D7D8" w:rsidR="0089790D" w:rsidRDefault="0089790D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60DA2F05" w14:textId="77777777" w:rsidR="006F2777" w:rsidRDefault="006F2777" w:rsidP="006F277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瞳様～左膝創部の掻痒感あり。搔きむしる。本日よりテラマイシン軟膏＋ガーゼ保護と、</w:t>
      </w:r>
    </w:p>
    <w:p w14:paraId="758AF9EF" w14:textId="2D4AAD8E" w:rsidR="006F2777" w:rsidRDefault="006F2777" w:rsidP="006F277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 w:firstLineChars="600" w:firstLine="126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四肢拘束は両手交互に上下のローテーションで継続指示。</w:t>
      </w:r>
    </w:p>
    <w:p w14:paraId="0001C326" w14:textId="77777777" w:rsidR="006F2777" w:rsidRDefault="006F2777" w:rsidP="000F27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DAE53C0" w14:textId="77777777" w:rsidR="000F274D" w:rsidRPr="000F274D" w:rsidRDefault="000F274D" w:rsidP="000F27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・今　和彦様～</w:t>
      </w:r>
      <w:r w:rsidRPr="000F274D">
        <w:rPr>
          <w:rFonts w:ascii="ＭＳ ゴシック" w:eastAsia="ＭＳ ゴシック" w:hAnsi="ＭＳ ゴシック" w:cs="Times New Roman" w:hint="eastAsia"/>
          <w:szCs w:val="21"/>
        </w:rPr>
        <w:t>朝血糖値が低めで経過している事主治医へ報告。</w:t>
      </w:r>
    </w:p>
    <w:p w14:paraId="583076BF" w14:textId="77C2A0D7" w:rsidR="00382CD3" w:rsidRDefault="000F274D" w:rsidP="000F27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 w:firstLineChars="700" w:firstLine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0F274D">
        <w:rPr>
          <w:rFonts w:ascii="ＭＳ ゴシック" w:eastAsia="ＭＳ ゴシック" w:hAnsi="ＭＳ ゴシック" w:cs="Times New Roman" w:hint="eastAsia"/>
          <w:szCs w:val="21"/>
        </w:rPr>
        <w:t>明日から決め打ちランタス</w:t>
      </w:r>
      <w:r w:rsidRPr="000F274D">
        <w:rPr>
          <w:rFonts w:ascii="ＭＳ ゴシック" w:eastAsia="ＭＳ ゴシック" w:hAnsi="ＭＳ ゴシック" w:cs="Times New Roman"/>
          <w:szCs w:val="21"/>
        </w:rPr>
        <w:t>6→4Eに変更指示。</w:t>
      </w:r>
    </w:p>
    <w:p w14:paraId="00A14BA6" w14:textId="46DFD660" w:rsidR="000F274D" w:rsidRDefault="000F274D" w:rsidP="000F27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4300E20" w14:textId="685C6826" w:rsidR="000F274D" w:rsidRDefault="000F274D" w:rsidP="000F27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・東海林　紀子様～9/11　11：00自宅退院。</w:t>
      </w:r>
      <w:r w:rsidR="004E708A">
        <w:rPr>
          <w:rFonts w:ascii="ＭＳ ゴシック" w:eastAsia="ＭＳ ゴシック" w:hAnsi="ＭＳ ゴシック" w:cs="Times New Roman" w:hint="eastAsia"/>
          <w:szCs w:val="21"/>
        </w:rPr>
        <w:t>初外来　10/7　11：00予約済み。</w:t>
      </w:r>
    </w:p>
    <w:p w14:paraId="3C1463FB" w14:textId="754C566B" w:rsidR="003E0515" w:rsidRDefault="003E0515" w:rsidP="000F274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C9C3698" w14:textId="3EB6DB32" w:rsidR="003E0515" w:rsidRDefault="003E0515" w:rsidP="003E05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・長内　富希様～夜間帯に転倒。頭部ＣＴの結果、異常所見なし。本日より、</w:t>
      </w:r>
      <w:r w:rsidR="009617DC">
        <w:rPr>
          <w:rFonts w:ascii="ＭＳ ゴシック" w:eastAsia="ＭＳ ゴシック" w:hAnsi="ＭＳ ゴシック" w:cs="Times New Roman" w:hint="eastAsia"/>
          <w:szCs w:val="21"/>
        </w:rPr>
        <w:t>内服は中止し</w:t>
      </w:r>
      <w:r>
        <w:rPr>
          <w:rFonts w:ascii="ＭＳ ゴシック" w:eastAsia="ＭＳ ゴシック" w:hAnsi="ＭＳ ゴシック" w:cs="Times New Roman" w:hint="eastAsia"/>
          <w:szCs w:val="21"/>
        </w:rPr>
        <w:t>ロナセンテープ開始となる。</w:t>
      </w:r>
      <w:r w:rsidR="009617DC">
        <w:rPr>
          <w:rFonts w:ascii="ＭＳ ゴシック" w:eastAsia="ＭＳ ゴシック" w:hAnsi="ＭＳ ゴシック" w:cs="Times New Roman" w:hint="eastAsia"/>
          <w:szCs w:val="21"/>
        </w:rPr>
        <w:t>またご家族より連絡あり、今後は経管栄養希望せず点滴のみの対応を希望との事。</w:t>
      </w:r>
    </w:p>
    <w:p w14:paraId="4283C485" w14:textId="1F7C06B0" w:rsidR="006F2777" w:rsidRDefault="006F2777" w:rsidP="003E05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ADL低下あり、本日よりオムツプラン②→①へ変更。</w:t>
      </w:r>
    </w:p>
    <w:p w14:paraId="02ED4B9E" w14:textId="647AB155" w:rsidR="003E0515" w:rsidRDefault="003E0515" w:rsidP="003E05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1F1E7EA" w14:textId="1B69B215" w:rsidR="003E0515" w:rsidRDefault="003E0515" w:rsidP="003E051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・常前　篤子様～夜間帯に転倒。頭部ＣＴの結果、異常所見なし。</w:t>
      </w:r>
      <w:r w:rsidR="006F2777">
        <w:rPr>
          <w:rFonts w:ascii="ＭＳ ゴシック" w:eastAsia="ＭＳ ゴシック" w:hAnsi="ＭＳ ゴシック" w:cs="Times New Roman" w:hint="eastAsia"/>
          <w:szCs w:val="21"/>
        </w:rPr>
        <w:t>家族連絡済。</w:t>
      </w:r>
    </w:p>
    <w:p w14:paraId="0EE99598" w14:textId="406F399A" w:rsidR="00295BA0" w:rsidRPr="00382CD3" w:rsidRDefault="00295BA0" w:rsidP="00A36C7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F825966" w14:textId="67A1D753" w:rsidR="00A36C73" w:rsidRDefault="00295BA0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＜皮膚科</w:t>
      </w:r>
      <w:r w:rsidR="00595A2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診察情報</w:t>
      </w:r>
      <w:r w:rsidR="00595A22" w:rsidRPr="00595A2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14:paraId="7CC0A87D" w14:textId="57A13CB3" w:rsidR="00295BA0" w:rsidRDefault="004E708A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6F277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磯島　茜様～終診。ミノマイシン内服飲み切り中止。</w:t>
      </w:r>
    </w:p>
    <w:p w14:paraId="5FA27A4A" w14:textId="77777777" w:rsidR="006F2777" w:rsidRDefault="006F2777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9859426" w14:textId="62C5C059" w:rsidR="007F47FC" w:rsidRDefault="007F47FC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・小笠原　久年様～左足底鶏眼剪除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。テラマイシン軟膏+ガーゼ処置。</w:t>
      </w:r>
    </w:p>
    <w:p w14:paraId="1EDF8F31" w14:textId="77777777" w:rsidR="007F47FC" w:rsidRDefault="007F47FC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1C225284" w14:textId="445D188D" w:rsidR="006F2777" w:rsidRDefault="006F2777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・坂田　輝様～肛門～陰部発赤・湿潤・びらんあり。急性皮膚炎。エキザルベ塗布。</w:t>
      </w:r>
    </w:p>
    <w:p w14:paraId="1D1CF1E6" w14:textId="77777777" w:rsidR="00595A22" w:rsidRDefault="00595A22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6FFDA76A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0FB3ABD3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A36C73" w:rsidRPr="00A36C73">
        <w:rPr>
          <w:rFonts w:ascii="ＭＳ ゴシック" w:eastAsia="ＭＳ ゴシック" w:hAnsi="ＭＳ ゴシック" w:cs="Times New Roman" w:hint="eastAsia"/>
          <w:szCs w:val="21"/>
        </w:rPr>
        <w:t>開放中介助にて口腔ケア実施。その後他室侵入繰り返し、早めに終了している。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0722952E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D02F1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36C73" w:rsidRPr="00A36C73">
        <w:rPr>
          <w:rFonts w:ascii="ＭＳ ゴシック" w:eastAsia="ＭＳ ゴシック" w:hAnsi="ＭＳ ゴシック" w:cs="Times New Roman" w:hint="eastAsia"/>
          <w:szCs w:val="21"/>
        </w:rPr>
        <w:t>対面時対応穏やか。妄想言動聞かれない。</w:t>
      </w:r>
      <w:r w:rsidR="0063458D" w:rsidRPr="0063458D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478E715" w14:textId="1D45E66D" w:rsidR="00C23A7F" w:rsidRDefault="00C23A7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DA59640" w14:textId="54FBACDA" w:rsidR="00C23A7F" w:rsidRDefault="00C23A7F" w:rsidP="00F25D2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・平山　敬之様～</w:t>
      </w:r>
      <w:r w:rsidR="00D02F16" w:rsidRPr="00D02F1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9</w:t>
      </w:r>
      <w:r w:rsidR="002045B3">
        <w:rPr>
          <w:rFonts w:ascii="ＭＳ ゴシック" w:eastAsia="ＭＳ ゴシック" w:hAnsi="ＭＳ ゴシック" w:cs="Times New Roman"/>
          <w:kern w:val="0"/>
          <w:szCs w:val="21"/>
        </w:rPr>
        <w:t>: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00～16</w:t>
      </w:r>
      <w:r w:rsidR="002045B3">
        <w:rPr>
          <w:rFonts w:ascii="ＭＳ ゴシック" w:eastAsia="ＭＳ ゴシック" w:hAnsi="ＭＳ ゴシック" w:cs="Times New Roman"/>
          <w:kern w:val="0"/>
          <w:szCs w:val="21"/>
        </w:rPr>
        <w:t>: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00開放観察。</w:t>
      </w:r>
      <w:r w:rsidR="00A36C73" w:rsidRPr="00A36C73">
        <w:rPr>
          <w:rFonts w:ascii="ＭＳ ゴシック" w:eastAsia="ＭＳ ゴシック" w:hAnsi="ＭＳ ゴシック" w:cs="Times New Roman" w:hint="eastAsia"/>
          <w:kern w:val="0"/>
          <w:szCs w:val="21"/>
        </w:rPr>
        <w:t>開放中自室で電子機器を使い過ごす。対面時スタッフ対応穏やか。</w:t>
      </w:r>
      <w:r w:rsidR="00D02F16" w:rsidRPr="00D02F16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23E7901A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A36C73" w:rsidRPr="00A36C73">
        <w:rPr>
          <w:rFonts w:ascii="ＭＳ ゴシック" w:eastAsia="ＭＳ ゴシック" w:hAnsi="ＭＳ ゴシック" w:cs="Times New Roman" w:hint="eastAsia"/>
          <w:szCs w:val="21"/>
        </w:rPr>
        <w:t>バイタル著変なし。床上にて体動活発だが危険行為は見られない。身体拘束部位皮膚トラブル・循環障害なし。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5EF3A427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881D75" w:rsidRPr="00881D75">
        <w:rPr>
          <w:rFonts w:ascii="ＭＳ ゴシック" w:eastAsia="ＭＳ ゴシック" w:hAnsi="ＭＳ ゴシック" w:cs="Times New Roman" w:hint="eastAsia"/>
          <w:szCs w:val="21"/>
        </w:rPr>
        <w:t>創部の掻痒感訴え大声で泣き叫ぶ。不穏時服用している。その後穏やかに話しかけあるも、再び大声で叫びだす。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1502469B" w14:textId="22054E03" w:rsidR="006104CF" w:rsidRDefault="006104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08E8FBF" w14:textId="382D773E" w:rsidR="00295BA0" w:rsidRDefault="00295BA0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3444BBB" w14:textId="0FD24515" w:rsidR="00295BA0" w:rsidRDefault="00295BA0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</w:t>
      </w:r>
      <w:r w:rsidRPr="00295BA0">
        <w:rPr>
          <w:rFonts w:ascii="ＭＳ ゴシック" w:eastAsia="ＭＳ ゴシック" w:hAnsi="ＭＳ ゴシック" w:cs="Times New Roman" w:hint="eastAsia"/>
          <w:szCs w:val="21"/>
        </w:rPr>
        <w:t>情報＞</w:t>
      </w:r>
    </w:p>
    <w:p w14:paraId="33BCE38B" w14:textId="77777777" w:rsidR="004E708A" w:rsidRPr="004E708A" w:rsidRDefault="004E708A" w:rsidP="004E708A">
      <w:pPr>
        <w:ind w:leftChars="100" w:left="1470" w:hangingChars="600" w:hanging="126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氏　　名：赤松　あゆ美様（あかまつ　あゆみ）</w:t>
      </w:r>
    </w:p>
    <w:p w14:paraId="7072124D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4E708A">
        <w:rPr>
          <w:rFonts w:ascii="ＭＳ ゴシック" w:eastAsia="ＭＳ ゴシック" w:hAnsi="ＭＳ ゴシック" w:cs="Times New Roman"/>
          <w:szCs w:val="21"/>
        </w:rPr>
        <w:t>62年9月29日(38歳)</w:t>
      </w:r>
    </w:p>
    <w:p w14:paraId="633506C3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名：アルコール依存症</w:t>
      </w:r>
    </w:p>
    <w:p w14:paraId="04514B2C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性　　別：女性</w:t>
      </w:r>
    </w:p>
    <w:p w14:paraId="3DBD92C7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 xml:space="preserve">　診</w:t>
      </w:r>
      <w:r w:rsidRPr="004E708A">
        <w:rPr>
          <w:rFonts w:ascii="ＭＳ ゴシック" w:eastAsia="ＭＳ ゴシック" w:hAnsi="ＭＳ ゴシック" w:cs="Times New Roman"/>
          <w:szCs w:val="21"/>
        </w:rPr>
        <w:t xml:space="preserve"> 察 医：小栁</w:t>
      </w:r>
      <w:proofErr w:type="spellStart"/>
      <w:r w:rsidRPr="004E708A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2CB4B42F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2B714B63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4E708A">
        <w:rPr>
          <w:rFonts w:ascii="ＭＳ ゴシック" w:eastAsia="ＭＳ ゴシック" w:hAnsi="ＭＳ ゴシック" w:cs="Times New Roman"/>
          <w:szCs w:val="21"/>
        </w:rPr>
        <w:t>Aユニット9号室</w:t>
      </w:r>
    </w:p>
    <w:p w14:paraId="3465E66A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44534FE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2E0ECEDD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 xml:space="preserve">　階上町にて同胞３人中第３子として出生。もともと明るい性格で中学１年時に八戸市に転居。</w:t>
      </w:r>
    </w:p>
    <w:p w14:paraId="0922BEEB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中学校を卒業後は進学せず自宅で過ごしていた。</w:t>
      </w:r>
      <w:r w:rsidRPr="004E708A">
        <w:rPr>
          <w:rFonts w:ascii="ＭＳ ゴシック" w:eastAsia="ＭＳ ゴシック" w:hAnsi="ＭＳ ゴシック" w:cs="Times New Roman"/>
          <w:szCs w:val="21"/>
        </w:rPr>
        <w:t>17才ごろに親の商売の手伝いや飲食店などのア</w:t>
      </w:r>
    </w:p>
    <w:p w14:paraId="1502ED8E" w14:textId="150723F4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ルバイトをして過ごしていた。その後は就職せず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自宅で家事手伝いをしている。現在実母</w:t>
      </w:r>
    </w:p>
    <w:p w14:paraId="2C600C32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、義父と３人暮らし。平成１７年（</w:t>
      </w:r>
      <w:r w:rsidRPr="004E708A">
        <w:rPr>
          <w:rFonts w:ascii="ＭＳ ゴシック" w:eastAsia="ＭＳ ゴシック" w:hAnsi="ＭＳ ゴシック" w:cs="Times New Roman"/>
          <w:szCs w:val="21"/>
        </w:rPr>
        <w:t>18才）ごろから親友に裏切られた事をきっかけに不安感、恐</w:t>
      </w:r>
    </w:p>
    <w:p w14:paraId="7BC0A90F" w14:textId="77777777" w:rsidR="004E708A" w:rsidRP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怖感、脱力感、不眠が出現。新井田メディカルクリニックを受診し、うつ病、パニック障害、強</w:t>
      </w:r>
    </w:p>
    <w:p w14:paraId="39E7F066" w14:textId="77777777" w:rsid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迫性障害の診断となり服薬開始となったが、改善みられず数回のみの通院で終了。</w:t>
      </w:r>
    </w:p>
    <w:p w14:paraId="56A99FA6" w14:textId="77777777" w:rsid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平成</w:t>
      </w:r>
      <w:r w:rsidRPr="004E708A">
        <w:rPr>
          <w:rFonts w:ascii="ＭＳ ゴシック" w:eastAsia="ＭＳ ゴシック" w:hAnsi="ＭＳ ゴシック" w:cs="Times New Roman"/>
          <w:szCs w:val="21"/>
        </w:rPr>
        <w:t>22年9月ご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ろ、急に</w:t>
      </w:r>
      <w:r>
        <w:rPr>
          <w:rFonts w:ascii="ＭＳ ゴシック" w:eastAsia="ＭＳ ゴシック" w:hAnsi="ＭＳ ゴシック" w:cs="Times New Roman" w:hint="eastAsia"/>
          <w:szCs w:val="21"/>
        </w:rPr>
        <w:t>眩暈が出現。そのまますぐに不安や恐怖感が再燃し、脱力感や不眠が</w:t>
      </w:r>
    </w:p>
    <w:p w14:paraId="7C4A3C6C" w14:textId="77777777" w:rsid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再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燃したことから平成</w:t>
      </w:r>
      <w:r w:rsidRPr="004E708A">
        <w:rPr>
          <w:rFonts w:ascii="ＭＳ ゴシック" w:eastAsia="ＭＳ ゴシック" w:hAnsi="ＭＳ ゴシック" w:cs="Times New Roman"/>
          <w:szCs w:val="21"/>
        </w:rPr>
        <w:t>23年10月17日さくら病院初診となる。当初は双極スペクトラム障害の</w:t>
      </w:r>
    </w:p>
    <w:p w14:paraId="42B6A716" w14:textId="77777777" w:rsidR="004E708A" w:rsidRDefault="004E708A" w:rsidP="004E708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/>
          <w:szCs w:val="21"/>
        </w:rPr>
        <w:t>診断であるが服薬も自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己調整。通院も不定期であった。過食嘔吐を繰り返したり、アルコール</w:t>
      </w:r>
    </w:p>
    <w:p w14:paraId="582F5047" w14:textId="77777777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摂取量も多く、平成</w:t>
      </w:r>
      <w:r w:rsidRPr="004E708A">
        <w:rPr>
          <w:rFonts w:ascii="ＭＳ ゴシック" w:eastAsia="ＭＳ ゴシック" w:hAnsi="ＭＳ ゴシック" w:cs="Times New Roman"/>
          <w:szCs w:val="21"/>
        </w:rPr>
        <w:t>26年7月4日～10月7日さくら病院にアルコール依存症の加療目的で入院。</w:t>
      </w:r>
    </w:p>
    <w:p w14:paraId="05BAE9B4" w14:textId="015B2048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/>
          <w:szCs w:val="21"/>
        </w:rPr>
        <w:t>平成28年7月19日受診を最後</w:t>
      </w:r>
      <w:r>
        <w:rPr>
          <w:rFonts w:ascii="ＭＳ ゴシック" w:eastAsia="ＭＳ ゴシック" w:hAnsi="ＭＳ ゴシック" w:cs="Times New Roman" w:hint="eastAsia"/>
          <w:szCs w:val="21"/>
        </w:rPr>
        <w:t>に通院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自己中断。平成</w:t>
      </w:r>
      <w:r w:rsidRPr="004E708A">
        <w:rPr>
          <w:rFonts w:ascii="ＭＳ ゴシック" w:eastAsia="ＭＳ ゴシック" w:hAnsi="ＭＳ ゴシック" w:cs="Times New Roman"/>
          <w:szCs w:val="21"/>
        </w:rPr>
        <w:t>28年12月9日急性水苑で青森労災病院に</w:t>
      </w:r>
    </w:p>
    <w:p w14:paraId="24E6C2CD" w14:textId="77777777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/>
          <w:szCs w:val="21"/>
        </w:rPr>
        <w:t>入院。平成29年2月23日にさくら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病院再来受診。その後は定期通院となった。幻覚妄想を呈した</w:t>
      </w:r>
    </w:p>
    <w:p w14:paraId="6F5AD91E" w14:textId="77777777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事もあり同院では統合失調症の診断となった。その後は青森労災病院へ急性膵炎のため入院加療を</w:t>
      </w:r>
    </w:p>
    <w:p w14:paraId="17AD4FE0" w14:textId="77777777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行っている。平成</w:t>
      </w:r>
      <w:r w:rsidRPr="004E708A">
        <w:rPr>
          <w:rFonts w:ascii="ＭＳ ゴシック" w:eastAsia="ＭＳ ゴシック" w:hAnsi="ＭＳ ゴシック" w:cs="Times New Roman"/>
          <w:szCs w:val="21"/>
        </w:rPr>
        <w:t>30年11月20日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通院の都合でさくら病院より八戸赤十字病院へ紹介され治療を</w:t>
      </w:r>
    </w:p>
    <w:p w14:paraId="70CEAB39" w14:textId="77777777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行っていた。令和</w:t>
      </w:r>
      <w:r w:rsidRPr="004E708A">
        <w:rPr>
          <w:rFonts w:ascii="ＭＳ ゴシック" w:eastAsia="ＭＳ ゴシック" w:hAnsi="ＭＳ ゴシック" w:cs="Times New Roman"/>
          <w:szCs w:val="21"/>
        </w:rPr>
        <w:t>4年当時交際して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いた彼氏との子を妊娠し、令和</w:t>
      </w:r>
      <w:r w:rsidRPr="004E708A">
        <w:rPr>
          <w:rFonts w:ascii="ＭＳ ゴシック" w:eastAsia="ＭＳ ゴシック" w:hAnsi="ＭＳ ゴシック" w:cs="Times New Roman"/>
          <w:szCs w:val="21"/>
        </w:rPr>
        <w:t>5年6月15日に出産。妊娠中</w:t>
      </w:r>
    </w:p>
    <w:p w14:paraId="260A76EF" w14:textId="77777777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/>
          <w:szCs w:val="21"/>
        </w:rPr>
        <w:t>は完全に断酒ができていたが、同年9月6日に児が乳幼児突然死症候群で他界して以降飲酒を再開</w:t>
      </w:r>
    </w:p>
    <w:p w14:paraId="03F89FA0" w14:textId="77777777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/>
          <w:szCs w:val="21"/>
        </w:rPr>
        <w:t>し徐々に飲酒量が増加した。当院へアル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コール治療目的の入院加療の勧めあり</w:t>
      </w:r>
      <w:r w:rsidRPr="004E708A">
        <w:rPr>
          <w:rFonts w:ascii="ＭＳ ゴシック" w:eastAsia="ＭＳ ゴシック" w:hAnsi="ＭＳ ゴシック" w:cs="Times New Roman"/>
          <w:szCs w:val="21"/>
        </w:rPr>
        <w:t>R6年１２月19日初</w:t>
      </w:r>
    </w:p>
    <w:p w14:paraId="4CA5043F" w14:textId="77777777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/>
          <w:szCs w:val="21"/>
        </w:rPr>
        <w:t>診。通院にて減酒治療開始。交際相手が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北上在住であるが実家との行き来を行っていた。</w:t>
      </w:r>
      <w:r w:rsidRPr="004E708A">
        <w:rPr>
          <w:rFonts w:ascii="ＭＳ ゴシック" w:eastAsia="ＭＳ ゴシック" w:hAnsi="ＭＳ ゴシック" w:cs="Times New Roman"/>
          <w:szCs w:val="21"/>
        </w:rPr>
        <w:t>R8年8月</w:t>
      </w:r>
    </w:p>
    <w:p w14:paraId="4B132009" w14:textId="77777777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/>
          <w:szCs w:val="21"/>
        </w:rPr>
        <w:t>２６日、飲酒後の店頭にて八戸市立市民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病院へ救急搬送され入院加療開始している。９月</w:t>
      </w:r>
      <w:r w:rsidRPr="004E708A">
        <w:rPr>
          <w:rFonts w:ascii="ＭＳ ゴシック" w:eastAsia="ＭＳ ゴシック" w:hAnsi="ＭＳ ゴシック" w:cs="Times New Roman"/>
          <w:szCs w:val="21"/>
        </w:rPr>
        <w:t>2日頃よ</w:t>
      </w:r>
    </w:p>
    <w:p w14:paraId="75BD1C70" w14:textId="77777777" w:rsidR="004E708A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/>
          <w:szCs w:val="21"/>
        </w:rPr>
        <w:t>り夜間大声で叫ぶ事があり、指示動作困</w:t>
      </w:r>
      <w:r w:rsidRPr="004E708A">
        <w:rPr>
          <w:rFonts w:ascii="ＭＳ ゴシック" w:eastAsia="ＭＳ ゴシック" w:hAnsi="ＭＳ ゴシック" w:cs="Times New Roman" w:hint="eastAsia"/>
          <w:szCs w:val="21"/>
        </w:rPr>
        <w:t>難な状況にある。当院での専門的治療のため本日東病棟</w:t>
      </w:r>
    </w:p>
    <w:p w14:paraId="10B0F067" w14:textId="1BA07534" w:rsidR="00295BA0" w:rsidRPr="00295BA0" w:rsidRDefault="004E708A" w:rsidP="004E708A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4E708A">
        <w:rPr>
          <w:rFonts w:ascii="ＭＳ ゴシック" w:eastAsia="ＭＳ ゴシック" w:hAnsi="ＭＳ ゴシック" w:cs="Times New Roman" w:hint="eastAsia"/>
          <w:szCs w:val="21"/>
        </w:rPr>
        <w:t>Ａユニットへ　入院となる。</w:t>
      </w:r>
    </w:p>
    <w:sectPr w:rsidR="00295BA0" w:rsidRPr="00295BA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DAE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1E66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8C5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16"/>
    <w:rsid w:val="000B4B49"/>
    <w:rsid w:val="000B4CD0"/>
    <w:rsid w:val="000B4D26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826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37"/>
    <w:rsid w:val="000E31D7"/>
    <w:rsid w:val="000E3814"/>
    <w:rsid w:val="000E3857"/>
    <w:rsid w:val="000E3992"/>
    <w:rsid w:val="000E3A82"/>
    <w:rsid w:val="000E3BAF"/>
    <w:rsid w:val="000E3F74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4D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1EB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BCB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AA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952"/>
    <w:rsid w:val="00150CD7"/>
    <w:rsid w:val="00151230"/>
    <w:rsid w:val="001515ED"/>
    <w:rsid w:val="00151A3C"/>
    <w:rsid w:val="00151F99"/>
    <w:rsid w:val="00152260"/>
    <w:rsid w:val="00152410"/>
    <w:rsid w:val="001527ED"/>
    <w:rsid w:val="00152BA2"/>
    <w:rsid w:val="0015374D"/>
    <w:rsid w:val="00153CB0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4EA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D73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2F8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482"/>
    <w:rsid w:val="0020457B"/>
    <w:rsid w:val="002045B3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084"/>
    <w:rsid w:val="002371F6"/>
    <w:rsid w:val="002377ED"/>
    <w:rsid w:val="00237AD4"/>
    <w:rsid w:val="00237EA2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33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980"/>
    <w:rsid w:val="00273F75"/>
    <w:rsid w:val="0027427F"/>
    <w:rsid w:val="00274328"/>
    <w:rsid w:val="00274533"/>
    <w:rsid w:val="00274577"/>
    <w:rsid w:val="002748F0"/>
    <w:rsid w:val="00274EA1"/>
    <w:rsid w:val="002753FD"/>
    <w:rsid w:val="0027549E"/>
    <w:rsid w:val="002754C3"/>
    <w:rsid w:val="002755E5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0D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BA0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1F04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338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56D"/>
    <w:rsid w:val="002E1866"/>
    <w:rsid w:val="002E1949"/>
    <w:rsid w:val="002E1C36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3C35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B3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2E7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2CD3"/>
    <w:rsid w:val="0038313C"/>
    <w:rsid w:val="00383291"/>
    <w:rsid w:val="00383B15"/>
    <w:rsid w:val="00383D4E"/>
    <w:rsid w:val="0038404F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14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6D8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515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2B1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3E47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5FEF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D35"/>
    <w:rsid w:val="004A4EAF"/>
    <w:rsid w:val="004A51DF"/>
    <w:rsid w:val="004A5240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0C4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1F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4DD7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46A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08A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DE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72"/>
    <w:rsid w:val="00507298"/>
    <w:rsid w:val="00507A4B"/>
    <w:rsid w:val="00507B60"/>
    <w:rsid w:val="005104DF"/>
    <w:rsid w:val="00510940"/>
    <w:rsid w:val="005117D5"/>
    <w:rsid w:val="00511A4C"/>
    <w:rsid w:val="00511A8A"/>
    <w:rsid w:val="00511C76"/>
    <w:rsid w:val="00511D98"/>
    <w:rsid w:val="00512224"/>
    <w:rsid w:val="005123E9"/>
    <w:rsid w:val="005125A8"/>
    <w:rsid w:val="00512737"/>
    <w:rsid w:val="00512761"/>
    <w:rsid w:val="0051287A"/>
    <w:rsid w:val="00512A66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1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2EF0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2BA8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C74"/>
    <w:rsid w:val="00570EE6"/>
    <w:rsid w:val="00570FFA"/>
    <w:rsid w:val="005715AC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4C8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A22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96F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99C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4CF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2BF9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A80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1DB"/>
    <w:rsid w:val="0063458D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B84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41F"/>
    <w:rsid w:val="006A054C"/>
    <w:rsid w:val="006A113D"/>
    <w:rsid w:val="006A1192"/>
    <w:rsid w:val="006A197F"/>
    <w:rsid w:val="006A1E09"/>
    <w:rsid w:val="006A297E"/>
    <w:rsid w:val="006A2B1D"/>
    <w:rsid w:val="006A2C07"/>
    <w:rsid w:val="006A2FCD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6BD6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6A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C5B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4F7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4C4F"/>
    <w:rsid w:val="006E5140"/>
    <w:rsid w:val="006E572E"/>
    <w:rsid w:val="006E585D"/>
    <w:rsid w:val="006E588C"/>
    <w:rsid w:val="006E600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777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2C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3AB8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1AA"/>
    <w:rsid w:val="00734458"/>
    <w:rsid w:val="00734A20"/>
    <w:rsid w:val="00734B49"/>
    <w:rsid w:val="00734BBD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A1C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571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B47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92"/>
    <w:rsid w:val="007F3EB3"/>
    <w:rsid w:val="007F418C"/>
    <w:rsid w:val="007F47E3"/>
    <w:rsid w:val="007F47FC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2A1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A5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7E4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DFB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2903"/>
    <w:rsid w:val="00863065"/>
    <w:rsid w:val="008630A6"/>
    <w:rsid w:val="00863239"/>
    <w:rsid w:val="00864238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D75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0CF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9790D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13C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38DF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01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6F76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55F"/>
    <w:rsid w:val="009476BF"/>
    <w:rsid w:val="00947B8D"/>
    <w:rsid w:val="00947CB1"/>
    <w:rsid w:val="00950358"/>
    <w:rsid w:val="00950644"/>
    <w:rsid w:val="00950B1A"/>
    <w:rsid w:val="00950C0E"/>
    <w:rsid w:val="0095124D"/>
    <w:rsid w:val="0095147A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7DC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3EDD"/>
    <w:rsid w:val="0096406A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9F5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2B89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2C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08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194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3F7D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4862"/>
    <w:rsid w:val="00A052FB"/>
    <w:rsid w:val="00A060C3"/>
    <w:rsid w:val="00A0665E"/>
    <w:rsid w:val="00A06DD8"/>
    <w:rsid w:val="00A0700D"/>
    <w:rsid w:val="00A072C7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6C73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9F3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929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DFC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404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1FEC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7786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320D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D0F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380"/>
    <w:rsid w:val="00BD480B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5D74"/>
    <w:rsid w:val="00BF634D"/>
    <w:rsid w:val="00BF7295"/>
    <w:rsid w:val="00BF7758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5A6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7F"/>
    <w:rsid w:val="00C23A83"/>
    <w:rsid w:val="00C24121"/>
    <w:rsid w:val="00C241A2"/>
    <w:rsid w:val="00C241A8"/>
    <w:rsid w:val="00C2438E"/>
    <w:rsid w:val="00C24AE1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0DCA"/>
    <w:rsid w:val="00C31111"/>
    <w:rsid w:val="00C31792"/>
    <w:rsid w:val="00C31C30"/>
    <w:rsid w:val="00C324F3"/>
    <w:rsid w:val="00C32547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0EBB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4DE"/>
    <w:rsid w:val="00C825C0"/>
    <w:rsid w:val="00C82785"/>
    <w:rsid w:val="00C82C6B"/>
    <w:rsid w:val="00C834F9"/>
    <w:rsid w:val="00C83540"/>
    <w:rsid w:val="00C836AB"/>
    <w:rsid w:val="00C8439C"/>
    <w:rsid w:val="00C846C8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D29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4A7E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753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E48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93C"/>
    <w:rsid w:val="00CF1AA8"/>
    <w:rsid w:val="00CF1E79"/>
    <w:rsid w:val="00CF1E9A"/>
    <w:rsid w:val="00CF240C"/>
    <w:rsid w:val="00CF3381"/>
    <w:rsid w:val="00CF3518"/>
    <w:rsid w:val="00CF3546"/>
    <w:rsid w:val="00CF3552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2F16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43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B06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61D2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5E14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224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8D7"/>
    <w:rsid w:val="00E13C21"/>
    <w:rsid w:val="00E13D5D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5C8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6D94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4A8D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C7B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5D2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20D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5FE5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87F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5DC8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771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0FCA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A66C7-6C44-4CD7-AFBE-A816B801D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9501</TotalTime>
  <Pages>3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ALPHAD1</cp:lastModifiedBy>
  <cp:revision>909</cp:revision>
  <cp:lastPrinted>2026-02-09T01:33:00Z</cp:lastPrinted>
  <dcterms:created xsi:type="dcterms:W3CDTF">2026-04-13T23:37:00Z</dcterms:created>
  <dcterms:modified xsi:type="dcterms:W3CDTF">2026-09-08T07:34:00Z</dcterms:modified>
</cp:coreProperties>
</file>