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D592A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DB183E">
        <w:rPr>
          <w:rFonts w:ascii="ＭＳ ゴシック" w:eastAsia="ＭＳ ゴシック" w:hAnsi="ＭＳ ゴシック" w:hint="eastAsia"/>
          <w:sz w:val="24"/>
        </w:rPr>
        <w:t>16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DB183E">
        <w:rPr>
          <w:rFonts w:ascii="ＭＳ ゴシック" w:eastAsia="ＭＳ ゴシック" w:hAnsi="ＭＳ ゴシック" w:hint="eastAsia"/>
          <w:sz w:val="24"/>
        </w:rPr>
        <w:t>金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0B3D9F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3130F6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3933AB">
        <w:rPr>
          <w:rFonts w:ascii="ＭＳ ゴシック" w:eastAsia="ＭＳ ゴシック" w:hAnsi="ＭＳ ゴシック" w:hint="eastAsia"/>
          <w:sz w:val="24"/>
        </w:rPr>
        <w:t xml:space="preserve">　　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3933AB">
        <w:rPr>
          <w:rFonts w:ascii="ＭＳ ゴシック" w:eastAsia="ＭＳ ゴシック" w:hAnsi="ＭＳ ゴシック" w:hint="eastAsia"/>
          <w:sz w:val="24"/>
        </w:rPr>
        <w:t>・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DB183E">
        <w:rPr>
          <w:rFonts w:ascii="ＭＳ ゴシック" w:eastAsia="ＭＳ ゴシック" w:hAnsi="ＭＳ ゴシック" w:hint="eastAsia"/>
          <w:sz w:val="24"/>
        </w:rPr>
        <w:t>：見上　貴之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E04C4B" w:rsidRPr="00862248" w:rsidTr="00644289">
        <w:trPr>
          <w:trHeight w:val="720"/>
        </w:trPr>
        <w:tc>
          <w:tcPr>
            <w:tcW w:w="989" w:type="dxa"/>
            <w:vAlign w:val="center"/>
          </w:tcPr>
          <w:p w:rsidR="00E04C4B" w:rsidRPr="003130F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130F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130F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130F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644289">
        <w:trPr>
          <w:trHeight w:val="720"/>
        </w:trPr>
        <w:tc>
          <w:tcPr>
            <w:tcW w:w="989" w:type="dxa"/>
            <w:vAlign w:val="center"/>
          </w:tcPr>
          <w:p w:rsidR="00D70578" w:rsidRPr="003130F6" w:rsidRDefault="00DB183E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130F6" w:rsidRDefault="00DB183E" w:rsidP="000B3D9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D70578" w:rsidRPr="003130F6" w:rsidRDefault="00DB18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D70578" w:rsidRPr="003130F6" w:rsidRDefault="00DB183E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465A7" w:rsidRPr="003130F6" w:rsidRDefault="00DB183E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130F6" w:rsidRDefault="003130F6" w:rsidP="009D592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0" w:type="dxa"/>
            <w:vAlign w:val="center"/>
          </w:tcPr>
          <w:p w:rsidR="00D70578" w:rsidRPr="003130F6" w:rsidRDefault="00DB183E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130F6" w:rsidRDefault="00DB18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130F6" w:rsidRDefault="003933AB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D70578" w:rsidRPr="002F5AB4" w:rsidTr="00644289">
        <w:trPr>
          <w:trHeight w:val="720"/>
        </w:trPr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94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130F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130F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644289">
        <w:trPr>
          <w:trHeight w:val="720"/>
        </w:trPr>
        <w:tc>
          <w:tcPr>
            <w:tcW w:w="989" w:type="dxa"/>
            <w:vAlign w:val="center"/>
          </w:tcPr>
          <w:p w:rsidR="00A17702" w:rsidRPr="003130F6" w:rsidRDefault="0061061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130F6" w:rsidRDefault="00610614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7702" w:rsidRPr="003130F6" w:rsidRDefault="0061061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17702" w:rsidRPr="003130F6" w:rsidRDefault="00610614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130F6" w:rsidRDefault="00DB183E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130F6" w:rsidRDefault="00DB183E" w:rsidP="0013761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cs="Segoe UI Symbol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7702" w:rsidRPr="003130F6" w:rsidRDefault="00610614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202A8D" w:rsidRPr="003130F6" w:rsidRDefault="00DB183E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130F6" w:rsidRDefault="00DB183E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6A34A2" w:rsidRPr="002F5AB4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6A34A2" w:rsidRPr="002F5AB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6A34A2" w:rsidRPr="00611791" w:rsidRDefault="003130F6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6A34A2" w:rsidRPr="00C63290" w:rsidRDefault="00DB183E" w:rsidP="006A34A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6A34A2" w:rsidRPr="00F97CDF" w:rsidRDefault="00DB183E" w:rsidP="001952E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6A34A2" w:rsidRPr="00143653" w:rsidRDefault="00DB183E" w:rsidP="003130F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休憩</w:t>
            </w:r>
          </w:p>
        </w:tc>
        <w:tc>
          <w:tcPr>
            <w:tcW w:w="989" w:type="dxa"/>
            <w:vAlign w:val="center"/>
          </w:tcPr>
          <w:p w:rsidR="006A34A2" w:rsidRPr="000B3D9F" w:rsidRDefault="003933AB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6A34A2" w:rsidRPr="00DE7D38" w:rsidRDefault="003130F6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6A34A2" w:rsidRPr="00DE7D38" w:rsidRDefault="003130F6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6A34A2" w:rsidRPr="00DE7D38" w:rsidRDefault="00DB183E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A34A2" w:rsidRPr="00DE7D38" w:rsidRDefault="003130F6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A17702" w:rsidRPr="002F5AB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94" w:type="dxa"/>
            <w:vAlign w:val="center"/>
          </w:tcPr>
          <w:p w:rsidR="00A17702" w:rsidRPr="007E0CD4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130F6" w:rsidRDefault="00DB183E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130F6" w:rsidRDefault="00DB183E" w:rsidP="00344F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7702" w:rsidRPr="00DE7D38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3933AB" w:rsidRDefault="00A52C83" w:rsidP="00A52C8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B183E">
        <w:rPr>
          <w:rFonts w:ascii="ＭＳ ゴシック" w:eastAsia="ＭＳ ゴシック" w:hAnsi="ＭＳ ゴシック" w:hint="eastAsia"/>
          <w:sz w:val="24"/>
        </w:rPr>
        <w:t>インフルエンザワクチンの接種証明書、家族へ返却して下さい。</w:t>
      </w:r>
    </w:p>
    <w:p w:rsidR="003933AB" w:rsidRDefault="003933AB" w:rsidP="00F465A7">
      <w:pPr>
        <w:rPr>
          <w:rFonts w:ascii="ＭＳ ゴシック" w:eastAsia="ＭＳ ゴシック" w:hAnsi="ＭＳ ゴシック"/>
          <w:sz w:val="24"/>
        </w:rPr>
      </w:pPr>
    </w:p>
    <w:p w:rsidR="004B4542" w:rsidRDefault="004B4542" w:rsidP="004B454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B183E">
        <w:rPr>
          <w:rFonts w:ascii="ＭＳ ゴシック" w:eastAsia="ＭＳ ゴシック" w:hAnsi="ＭＳ ゴシック" w:hint="eastAsia"/>
          <w:sz w:val="24"/>
        </w:rPr>
        <w:t>部屋移動があった際は入室状況メールを送るようにして下さい。最近メールが送られてないこと多いそうです。</w:t>
      </w:r>
    </w:p>
    <w:p w:rsidR="004B4542" w:rsidRDefault="004B4542" w:rsidP="004B454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184873" w:rsidRPr="00184873" w:rsidRDefault="00184873" w:rsidP="0018487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・薬局から：</w:t>
      </w:r>
      <w:r w:rsidRPr="00184873">
        <w:rPr>
          <w:rFonts w:ascii="ＭＳ ゴシック" w:eastAsia="ＭＳ ゴシック" w:hAnsi="ＭＳ ゴシック" w:hint="eastAsia"/>
          <w:sz w:val="24"/>
        </w:rPr>
        <w:t>年末年始分の定期処方を１２月２２日(木）までに　７日分＋７日分</w:t>
      </w:r>
    </w:p>
    <w:p w:rsidR="00184873" w:rsidRPr="00184873" w:rsidRDefault="00184873" w:rsidP="0018487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184873">
        <w:rPr>
          <w:rFonts w:ascii="ＭＳ ゴシック" w:eastAsia="ＭＳ ゴシック" w:hAnsi="ＭＳ ゴシック" w:hint="eastAsia"/>
          <w:sz w:val="24"/>
        </w:rPr>
        <w:t>（１２月２８日～１月10日服用分計１４日分）でお願いいたします。薬剤の出荷調整の中、特に年末年始は通常より入手困難となります。予め処方する事が分かっている臨時薬等も早め（12/24）に入力して頂ければ助かります。</w:t>
      </w:r>
    </w:p>
    <w:p w:rsidR="00184873" w:rsidRPr="00184873" w:rsidRDefault="00184873" w:rsidP="00184873">
      <w:pPr>
        <w:rPr>
          <w:rFonts w:ascii="ＭＳ ゴシック" w:eastAsia="ＭＳ ゴシック" w:hAnsi="ＭＳ ゴシック"/>
          <w:sz w:val="24"/>
        </w:rPr>
      </w:pPr>
      <w:r w:rsidRPr="00184873">
        <w:rPr>
          <w:rFonts w:ascii="ＭＳ ゴシック" w:eastAsia="ＭＳ ゴシック" w:hAnsi="ＭＳ ゴシック" w:hint="eastAsia"/>
          <w:sz w:val="24"/>
        </w:rPr>
        <w:t>＊12/31（金）～1/3（月）までの薬局の体制</w:t>
      </w:r>
    </w:p>
    <w:p w:rsidR="00184873" w:rsidRDefault="00184873" w:rsidP="0018487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184873">
        <w:rPr>
          <w:rFonts w:ascii="ＭＳ ゴシック" w:eastAsia="ＭＳ ゴシック" w:hAnsi="ＭＳ ゴシック" w:hint="eastAsia"/>
          <w:sz w:val="24"/>
        </w:rPr>
        <w:t xml:space="preserve">薬局　2022年1月1日（日）１名　出勤　</w:t>
      </w:r>
    </w:p>
    <w:p w:rsidR="007A2190" w:rsidRDefault="000E5224" w:rsidP="000054B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＜患者様連絡事項＞</w:t>
      </w:r>
    </w:p>
    <w:p w:rsidR="00502203" w:rsidRDefault="00184873" w:rsidP="0050220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7518A">
        <w:rPr>
          <w:rFonts w:ascii="ＭＳ ゴシック" w:eastAsia="ＭＳ ゴシック" w:hAnsi="ＭＳ ゴシック" w:hint="eastAsia"/>
          <w:sz w:val="24"/>
        </w:rPr>
        <w:t>川村　優子様～妙水苑　訪問調査実施しています。</w:t>
      </w:r>
    </w:p>
    <w:p w:rsidR="00565D1A" w:rsidRDefault="00565D1A" w:rsidP="0050220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565D1A" w:rsidRDefault="00184873" w:rsidP="00565D1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C2DE8">
        <w:rPr>
          <w:rFonts w:ascii="ＭＳ ゴシック" w:eastAsia="ＭＳ ゴシック" w:hAnsi="ＭＳ ゴシック" w:hint="eastAsia"/>
          <w:sz w:val="24"/>
        </w:rPr>
        <w:t>田沢　由太郎様～</w:t>
      </w:r>
      <w:r w:rsidR="009C2DE8" w:rsidRPr="009C2DE8">
        <w:rPr>
          <w:rFonts w:ascii="ＭＳ ゴシック" w:eastAsia="ＭＳ ゴシック" w:hAnsi="ＭＳ ゴシック" w:hint="eastAsia"/>
          <w:sz w:val="24"/>
        </w:rPr>
        <w:t>宇津木澤PSWから連絡あり。有料「白山台」からコロナ陽性が4名出たとの連絡あり、退院日を12/24に延期したいとの事。詳細の退院時間については担当Nsから家族へ連絡し、調整していく事となる。</w:t>
      </w:r>
    </w:p>
    <w:p w:rsidR="00610614" w:rsidRDefault="00610614" w:rsidP="00565D1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933AB" w:rsidRDefault="00184873" w:rsidP="009C2DE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C2DE8">
        <w:rPr>
          <w:rFonts w:ascii="ＭＳ ゴシック" w:eastAsia="ＭＳ ゴシック" w:hAnsi="ＭＳ ゴシック" w:hint="eastAsia"/>
          <w:sz w:val="24"/>
        </w:rPr>
        <w:t>竹内　恒子様～</w:t>
      </w:r>
      <w:r w:rsidR="009C2DE8" w:rsidRPr="009C2DE8">
        <w:rPr>
          <w:rFonts w:ascii="ＭＳ ゴシック" w:eastAsia="ＭＳ ゴシック" w:hAnsi="ＭＳ ゴシック" w:hint="eastAsia"/>
          <w:sz w:val="24"/>
        </w:rPr>
        <w:t>歯磨き時に右傾き、脱力みられている。介入時、呼名反応の鈍さ、軽度、右半身のピクつき（３０秒ほど続いた）、いびき用の呼吸見られている。体温３５．０℃、脈拍５６回/分、血圧１２６/７５ｍｍHｇ、酸素飽和度９５～１００％。徐々に意識レベル改善し、声かけにうなずきや体動見られている</w:t>
      </w:r>
      <w:r w:rsidR="009C2DE8">
        <w:rPr>
          <w:rFonts w:ascii="ＭＳ ゴシック" w:eastAsia="ＭＳ ゴシック" w:hAnsi="ＭＳ ゴシック" w:hint="eastAsia"/>
          <w:sz w:val="24"/>
        </w:rPr>
        <w:t>。主治医へ状態報告し、経過観察の指示あり。</w:t>
      </w:r>
      <w:r w:rsidR="009C2DE8" w:rsidRPr="009C2DE8">
        <w:rPr>
          <w:rFonts w:ascii="ＭＳ ゴシック" w:eastAsia="ＭＳ ゴシック" w:hAnsi="ＭＳ ゴシック" w:hint="eastAsia"/>
          <w:sz w:val="24"/>
        </w:rPr>
        <w:t>次回定期のリスパダール（VDS）からバルプロ酸（VDS)へ変更となる。</w:t>
      </w:r>
      <w:r w:rsidR="005106A2">
        <w:rPr>
          <w:rFonts w:ascii="ＭＳ ゴシック" w:eastAsia="ＭＳ ゴシック" w:hAnsi="ＭＳ ゴシック" w:hint="eastAsia"/>
          <w:sz w:val="24"/>
        </w:rPr>
        <w:t>便秘時IFオーダーの指示頂いています。</w:t>
      </w:r>
    </w:p>
    <w:p w:rsidR="005106A2" w:rsidRDefault="005106A2" w:rsidP="009C2DE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5106A2" w:rsidRDefault="005106A2" w:rsidP="009C2DE8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・加藤　文男様～定期の膀胱留置カテーテル交換実施しています。</w:t>
      </w:r>
      <w:bookmarkStart w:id="0" w:name="_GoBack"/>
      <w:bookmarkEnd w:id="0"/>
    </w:p>
    <w:p w:rsidR="009C2DE8" w:rsidRPr="009C2DE8" w:rsidRDefault="009C2DE8" w:rsidP="009C2DE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4B4542" w:rsidRDefault="002B3E38" w:rsidP="005106A2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184873" w:rsidRDefault="00736989" w:rsidP="005106A2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A6425C">
        <w:rPr>
          <w:rFonts w:asciiTheme="majorEastAsia" w:eastAsiaTheme="majorEastAsia" w:hAnsiTheme="majorEastAsia" w:hint="eastAsia"/>
          <w:noProof/>
          <w:sz w:val="24"/>
        </w:rPr>
        <w:t>板橋　ちよ様～</w:t>
      </w:r>
      <w:r w:rsidR="005106A2">
        <w:rPr>
          <w:rFonts w:asciiTheme="majorEastAsia" w:eastAsiaTheme="majorEastAsia" w:hAnsiTheme="majorEastAsia" w:hint="eastAsia"/>
          <w:noProof/>
          <w:sz w:val="24"/>
        </w:rPr>
        <w:t>バイタルサイン異常無し。声掛けには穏やかに返答し</w:t>
      </w:r>
      <w:r w:rsidR="005106A2" w:rsidRPr="005106A2">
        <w:rPr>
          <w:rFonts w:asciiTheme="majorEastAsia" w:eastAsiaTheme="majorEastAsia" w:hAnsiTheme="majorEastAsia" w:hint="eastAsia"/>
          <w:noProof/>
          <w:sz w:val="24"/>
        </w:rPr>
        <w:t>多動さ無く経過している。</w:t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</w:p>
    <w:p w:rsidR="00143653" w:rsidRPr="005106A2" w:rsidRDefault="00A6425C" w:rsidP="005106A2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・加藤　文男様～</w:t>
      </w:r>
      <w:r w:rsidR="005106A2" w:rsidRPr="005106A2">
        <w:rPr>
          <w:rFonts w:asciiTheme="majorEastAsia" w:eastAsiaTheme="majorEastAsia" w:hAnsiTheme="majorEastAsia" w:hint="eastAsia"/>
          <w:noProof/>
          <w:sz w:val="24"/>
        </w:rPr>
        <w:t>食事は朝1/3、昼数口のみ摂取。脈拍110～113回/分、血圧83～81/59～60ｍｍHg、その他の値は異常無し。指示の点滴はトラブル無く施行中。</w:t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</w:p>
    <w:p w:rsidR="00184873" w:rsidRDefault="004B4542" w:rsidP="005106A2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・戸田　悦子</w:t>
      </w:r>
      <w:r w:rsidR="003F0566">
        <w:rPr>
          <w:rFonts w:asciiTheme="majorEastAsia" w:eastAsiaTheme="majorEastAsia" w:hAnsiTheme="majorEastAsia" w:hint="eastAsia"/>
          <w:noProof/>
          <w:sz w:val="24"/>
        </w:rPr>
        <w:t>様～</w:t>
      </w:r>
      <w:r w:rsidR="005106A2" w:rsidRPr="005106A2">
        <w:rPr>
          <w:rFonts w:asciiTheme="majorEastAsia" w:eastAsiaTheme="majorEastAsia" w:hAnsiTheme="majorEastAsia" w:hint="eastAsia"/>
          <w:noProof/>
          <w:sz w:val="24"/>
        </w:rPr>
        <w:t>車椅子をつかわずに歩行しようとすることあり、介入を要している。介入には、不機嫌さはなく応じられている。</w:t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</w:p>
    <w:p w:rsidR="00EC323C" w:rsidRDefault="00B76B36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・新館　ツル様～</w:t>
      </w:r>
      <w:r w:rsidR="005106A2" w:rsidRPr="005106A2">
        <w:rPr>
          <w:rFonts w:asciiTheme="majorEastAsia" w:eastAsiaTheme="majorEastAsia" w:hAnsiTheme="majorEastAsia" w:hint="eastAsia"/>
          <w:noProof/>
          <w:sz w:val="24"/>
        </w:rPr>
        <w:t>朝より帰宅要求頻回に聞かれている。説明にも理解乏しく、同様の訴え繰り返している。</w:t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  <w:r w:rsidR="005106A2">
        <w:rPr>
          <w:rFonts w:asciiTheme="majorEastAsia" w:eastAsiaTheme="majorEastAsia" w:hAnsiTheme="majorEastAsia" w:hint="eastAsia"/>
          <w:noProof/>
          <w:sz w:val="24"/>
        </w:rPr>
        <w:tab/>
      </w:r>
    </w:p>
    <w:p w:rsidR="005106A2" w:rsidRDefault="005106A2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＜馬渡Dr診察情報＞</w:t>
      </w:r>
    </w:p>
    <w:p w:rsidR="005106A2" w:rsidRPr="005106A2" w:rsidRDefault="005106A2" w:rsidP="005106A2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処方変更者なし。</w:t>
      </w:r>
    </w:p>
    <w:sectPr w:rsidR="005106A2" w:rsidRPr="005106A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54B1"/>
    <w:rsid w:val="0000666A"/>
    <w:rsid w:val="00007A9B"/>
    <w:rsid w:val="00007D22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2673"/>
    <w:rsid w:val="00033865"/>
    <w:rsid w:val="00034401"/>
    <w:rsid w:val="00034406"/>
    <w:rsid w:val="00035451"/>
    <w:rsid w:val="000361F3"/>
    <w:rsid w:val="00037E76"/>
    <w:rsid w:val="00040670"/>
    <w:rsid w:val="0004210F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209E"/>
    <w:rsid w:val="0007348F"/>
    <w:rsid w:val="000734AC"/>
    <w:rsid w:val="0007355F"/>
    <w:rsid w:val="00074829"/>
    <w:rsid w:val="00074F4C"/>
    <w:rsid w:val="00076345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6985"/>
    <w:rsid w:val="000971B1"/>
    <w:rsid w:val="00097AA4"/>
    <w:rsid w:val="000A0907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185D"/>
    <w:rsid w:val="00181D86"/>
    <w:rsid w:val="00181F00"/>
    <w:rsid w:val="00184633"/>
    <w:rsid w:val="0018487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0D35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7787"/>
    <w:rsid w:val="001F0066"/>
    <w:rsid w:val="001F2A0C"/>
    <w:rsid w:val="001F4348"/>
    <w:rsid w:val="001F5EA3"/>
    <w:rsid w:val="001F68EE"/>
    <w:rsid w:val="001F7C91"/>
    <w:rsid w:val="001F7F16"/>
    <w:rsid w:val="00200A1D"/>
    <w:rsid w:val="00201A5B"/>
    <w:rsid w:val="00201BF7"/>
    <w:rsid w:val="002020BB"/>
    <w:rsid w:val="00202A8D"/>
    <w:rsid w:val="0020508E"/>
    <w:rsid w:val="0020576B"/>
    <w:rsid w:val="002063E0"/>
    <w:rsid w:val="00207758"/>
    <w:rsid w:val="00211DD5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523"/>
    <w:rsid w:val="002B29AD"/>
    <w:rsid w:val="002B3E38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33AB"/>
    <w:rsid w:val="003933C9"/>
    <w:rsid w:val="003935D4"/>
    <w:rsid w:val="0039453F"/>
    <w:rsid w:val="003946D1"/>
    <w:rsid w:val="00394F39"/>
    <w:rsid w:val="00395164"/>
    <w:rsid w:val="00395848"/>
    <w:rsid w:val="00396D1E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2B09"/>
    <w:rsid w:val="003C3010"/>
    <w:rsid w:val="003C340F"/>
    <w:rsid w:val="003C3BD1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517"/>
    <w:rsid w:val="004757E8"/>
    <w:rsid w:val="00475B3A"/>
    <w:rsid w:val="00477DFC"/>
    <w:rsid w:val="004810DF"/>
    <w:rsid w:val="00481B31"/>
    <w:rsid w:val="00484079"/>
    <w:rsid w:val="004844EB"/>
    <w:rsid w:val="00485202"/>
    <w:rsid w:val="00485308"/>
    <w:rsid w:val="004859F9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4542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1249"/>
    <w:rsid w:val="005120DF"/>
    <w:rsid w:val="00512EB9"/>
    <w:rsid w:val="0052052F"/>
    <w:rsid w:val="00521A79"/>
    <w:rsid w:val="00523215"/>
    <w:rsid w:val="005238CD"/>
    <w:rsid w:val="00523A57"/>
    <w:rsid w:val="005249F6"/>
    <w:rsid w:val="00525D79"/>
    <w:rsid w:val="00526A46"/>
    <w:rsid w:val="00526E26"/>
    <w:rsid w:val="00526EBC"/>
    <w:rsid w:val="005318DD"/>
    <w:rsid w:val="00531951"/>
    <w:rsid w:val="00532E68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52278"/>
    <w:rsid w:val="00560258"/>
    <w:rsid w:val="00561DCA"/>
    <w:rsid w:val="00561DDC"/>
    <w:rsid w:val="00563BDB"/>
    <w:rsid w:val="005658DD"/>
    <w:rsid w:val="00565D1A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0A32"/>
    <w:rsid w:val="005A1505"/>
    <w:rsid w:val="005A3974"/>
    <w:rsid w:val="005A3D13"/>
    <w:rsid w:val="005A3E8B"/>
    <w:rsid w:val="005A3F88"/>
    <w:rsid w:val="005A77D9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738"/>
    <w:rsid w:val="005F7852"/>
    <w:rsid w:val="00601EB9"/>
    <w:rsid w:val="0060274B"/>
    <w:rsid w:val="00602878"/>
    <w:rsid w:val="006042B5"/>
    <w:rsid w:val="00605780"/>
    <w:rsid w:val="00607AD6"/>
    <w:rsid w:val="00607D19"/>
    <w:rsid w:val="00610614"/>
    <w:rsid w:val="00611791"/>
    <w:rsid w:val="00612267"/>
    <w:rsid w:val="00614C04"/>
    <w:rsid w:val="00617360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127"/>
    <w:rsid w:val="00636282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24D9"/>
    <w:rsid w:val="0068394E"/>
    <w:rsid w:val="00683B00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0ABF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20D9"/>
    <w:rsid w:val="007225FA"/>
    <w:rsid w:val="00722E59"/>
    <w:rsid w:val="00724A9F"/>
    <w:rsid w:val="00724AD2"/>
    <w:rsid w:val="00725D7C"/>
    <w:rsid w:val="007265DB"/>
    <w:rsid w:val="0072668B"/>
    <w:rsid w:val="00730218"/>
    <w:rsid w:val="007316E2"/>
    <w:rsid w:val="00731BA4"/>
    <w:rsid w:val="007324B4"/>
    <w:rsid w:val="007325E2"/>
    <w:rsid w:val="00732C16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F91"/>
    <w:rsid w:val="007712D1"/>
    <w:rsid w:val="00773A76"/>
    <w:rsid w:val="0077518A"/>
    <w:rsid w:val="007757C4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0E26"/>
    <w:rsid w:val="007A13C5"/>
    <w:rsid w:val="007A2190"/>
    <w:rsid w:val="007A24E8"/>
    <w:rsid w:val="007A29B1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3798"/>
    <w:rsid w:val="008737F5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33BB"/>
    <w:rsid w:val="00974557"/>
    <w:rsid w:val="00977227"/>
    <w:rsid w:val="00977549"/>
    <w:rsid w:val="009812F4"/>
    <w:rsid w:val="00981967"/>
    <w:rsid w:val="00981FEE"/>
    <w:rsid w:val="00982B94"/>
    <w:rsid w:val="00984FF9"/>
    <w:rsid w:val="0098664C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2DE8"/>
    <w:rsid w:val="009C48B8"/>
    <w:rsid w:val="009D052B"/>
    <w:rsid w:val="009D1277"/>
    <w:rsid w:val="009D1652"/>
    <w:rsid w:val="009D1E52"/>
    <w:rsid w:val="009D2992"/>
    <w:rsid w:val="009D42D6"/>
    <w:rsid w:val="009D43FF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32AF"/>
    <w:rsid w:val="00A53D8A"/>
    <w:rsid w:val="00A56092"/>
    <w:rsid w:val="00A565F1"/>
    <w:rsid w:val="00A61253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0B3"/>
    <w:rsid w:val="00B65A1E"/>
    <w:rsid w:val="00B65C03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3421"/>
    <w:rsid w:val="00BD3F9A"/>
    <w:rsid w:val="00BD62F4"/>
    <w:rsid w:val="00BD7F0B"/>
    <w:rsid w:val="00BE035E"/>
    <w:rsid w:val="00BE103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63E1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7113"/>
    <w:rsid w:val="00C471BE"/>
    <w:rsid w:val="00C47708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10E6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1F05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2457"/>
    <w:rsid w:val="00D92663"/>
    <w:rsid w:val="00D92F50"/>
    <w:rsid w:val="00D93A0B"/>
    <w:rsid w:val="00D94008"/>
    <w:rsid w:val="00D9571F"/>
    <w:rsid w:val="00D95F63"/>
    <w:rsid w:val="00D97C60"/>
    <w:rsid w:val="00DA1423"/>
    <w:rsid w:val="00DA1C84"/>
    <w:rsid w:val="00DA1E1C"/>
    <w:rsid w:val="00DA2612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4788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8FD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8BA"/>
    <w:rsid w:val="00EA1049"/>
    <w:rsid w:val="00EA2DEA"/>
    <w:rsid w:val="00EA3214"/>
    <w:rsid w:val="00EA4017"/>
    <w:rsid w:val="00EA55BA"/>
    <w:rsid w:val="00EA5E7A"/>
    <w:rsid w:val="00EA6189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175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1AA2"/>
    <w:rsid w:val="00F924C1"/>
    <w:rsid w:val="00F94601"/>
    <w:rsid w:val="00F94C5D"/>
    <w:rsid w:val="00F94C74"/>
    <w:rsid w:val="00F95E5B"/>
    <w:rsid w:val="00F96174"/>
    <w:rsid w:val="00F97CDF"/>
    <w:rsid w:val="00FA10CB"/>
    <w:rsid w:val="00FA57B8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9203D05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753553-3DBD-4C2D-A8D4-43EE086BB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2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87</cp:revision>
  <cp:lastPrinted>2022-11-26T01:16:00Z</cp:lastPrinted>
  <dcterms:created xsi:type="dcterms:W3CDTF">2022-12-09T03:16:00Z</dcterms:created>
  <dcterms:modified xsi:type="dcterms:W3CDTF">2022-12-16T07:18:00Z</dcterms:modified>
</cp:coreProperties>
</file>