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A2B89F6" w14:textId="77777777" w:rsidR="00717E33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（業務）/</w:t>
            </w:r>
          </w:p>
          <w:p w14:paraId="48F80A9F" w14:textId="6869EC07" w:rsidR="00DB5BA1" w:rsidRPr="00592D61" w:rsidRDefault="00DB5BA1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1770BEC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D56E02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B91412">
              <w:rPr>
                <w:rFonts w:ascii="HG丸ｺﾞｼｯｸM-PRO" w:eastAsia="HG丸ｺﾞｼｯｸM-PRO" w:hAnsi="HG丸ｺﾞｼｯｸM-PRO" w:hint="eastAsia"/>
                <w:sz w:val="22"/>
              </w:rPr>
              <w:t>/宮崎</w:t>
            </w:r>
          </w:p>
        </w:tc>
        <w:tc>
          <w:tcPr>
            <w:tcW w:w="1605" w:type="dxa"/>
          </w:tcPr>
          <w:p w14:paraId="106A1E25" w14:textId="2E659C78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D56E0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</w:t>
            </w:r>
            <w:r w:rsidR="0091457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）/長津</w:t>
            </w:r>
          </w:p>
        </w:tc>
        <w:tc>
          <w:tcPr>
            <w:tcW w:w="1605" w:type="dxa"/>
          </w:tcPr>
          <w:p w14:paraId="0024130F" w14:textId="77777777" w:rsidR="00224F26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  <w:r w:rsidR="00224F26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52132EBB" w14:textId="008EC4E4" w:rsidR="00E00637" w:rsidRDefault="00224F26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業務で欠席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C121E8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5D03C4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345F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D03C4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DB5BA1">
        <w:rPr>
          <w:rFonts w:ascii="HG丸ｺﾞｼｯｸM-PRO" w:eastAsia="HG丸ｺﾞｼｯｸM-PRO" w:hAnsi="HG丸ｺﾞｼｯｸM-PRO" w:hint="eastAsia"/>
          <w:sz w:val="22"/>
        </w:rPr>
        <w:t>3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7C7E2771" w14:textId="517F8FE5" w:rsidR="00224F26" w:rsidRDefault="00224F26" w:rsidP="00224F26">
      <w:pPr>
        <w:numPr>
          <w:ilvl w:val="0"/>
          <w:numId w:val="8"/>
        </w:num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安ヶ平先生</w:t>
      </w:r>
    </w:p>
    <w:p w14:paraId="2E873C80" w14:textId="315752E6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224F26">
        <w:rPr>
          <w:rFonts w:ascii="HG丸ｺﾞｼｯｸM-PRO" w:eastAsia="HG丸ｺﾞｼｯｸM-PRO" w:hAnsi="HG丸ｺﾞｼｯｸM-PRO" w:hint="eastAsia"/>
          <w:sz w:val="22"/>
        </w:rPr>
        <w:t>２０２２年４月１日より（</w:t>
      </w:r>
      <w:r>
        <w:rPr>
          <w:rFonts w:ascii="HG丸ｺﾞｼｯｸM-PRO" w:eastAsia="HG丸ｺﾞｼｯｸM-PRO" w:hAnsi="HG丸ｺﾞｼｯｸM-PRO" w:hint="eastAsia"/>
          <w:sz w:val="22"/>
        </w:rPr>
        <w:t>スタート</w:t>
      </w:r>
      <w:r w:rsidRPr="00224F26">
        <w:rPr>
          <w:rFonts w:ascii="HG丸ｺﾞｼｯｸM-PRO" w:eastAsia="HG丸ｺﾞｼｯｸM-PRO" w:hAnsi="HG丸ｺﾞｼｯｸM-PRO" w:hint="eastAsia"/>
          <w:sz w:val="22"/>
        </w:rPr>
        <w:t>は４月２日（土曜日）から）</w:t>
      </w:r>
    </w:p>
    <w:p w14:paraId="58AC3331" w14:textId="7E140BA8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・外来：毎週　木曜日　土曜日（入院は外来に来た際に診療、徐々に菅野先生へ）</w:t>
      </w:r>
    </w:p>
    <w:p w14:paraId="41AA1A13" w14:textId="77777777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・モーニングミーティングはなし</w:t>
      </w:r>
    </w:p>
    <w:p w14:paraId="040DDCF6" w14:textId="62101E85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・外来スタートは１０時（庶務で9：40に先生宅へ迎え）</w:t>
      </w:r>
    </w:p>
    <w:p w14:paraId="6EE5A9F1" w14:textId="1F6FC323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・外来終了後昼食を取り、庶務へ連絡（昼食後庶務が自宅へお送り）</w:t>
      </w:r>
    </w:p>
    <w:p w14:paraId="7BB56C92" w14:textId="77777777" w:rsidR="00224F26" w:rsidRPr="00224F26" w:rsidRDefault="00224F26" w:rsidP="00224F26">
      <w:pPr>
        <w:rPr>
          <w:rFonts w:ascii="HG丸ｺﾞｼｯｸM-PRO" w:eastAsia="HG丸ｺﾞｼｯｸM-PRO" w:hAnsi="HG丸ｺﾞｼｯｸM-PRO"/>
          <w:sz w:val="22"/>
        </w:rPr>
      </w:pPr>
    </w:p>
    <w:p w14:paraId="47895017" w14:textId="4468A81B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○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菅野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先生</w:t>
      </w:r>
    </w:p>
    <w:p w14:paraId="79D25D3E" w14:textId="77777777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ホワイトハイツ３</w:t>
      </w: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 xml:space="preserve">　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宿泊　3/30</w:t>
      </w: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（八戸駅20：30着）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～4/21(予定）</w:t>
      </w:r>
    </w:p>
    <w:p w14:paraId="643578AF" w14:textId="6EAE4BE8" w:rsidR="00224F26" w:rsidRPr="00453F5C" w:rsidRDefault="00224F26" w:rsidP="00453F5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食事は月、火、金曜日に朝昼晩の三食、レストランで</w:t>
      </w:r>
      <w:r w:rsidR="00453F5C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</w:t>
      </w:r>
      <w:r w:rsidRPr="00453F5C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３月３１日（木）の朝食から</w:t>
      </w:r>
      <w:r w:rsidR="00453F5C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）</w:t>
      </w:r>
    </w:p>
    <w:p w14:paraId="32878195" w14:textId="0A7C9387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・週に1回程度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掃除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（朱夏）</w:t>
      </w:r>
      <w:r w:rsidR="00453F5C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、事前に先生へお知らせ</w:t>
      </w:r>
    </w:p>
    <w:p w14:paraId="250F205B" w14:textId="2FA2E404" w:rsid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・ゴミは溜まったら庶務に</w:t>
      </w:r>
      <w:r w:rsidR="00453F5C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先生から連絡するので朱夏で処理</w:t>
      </w:r>
    </w:p>
    <w:p w14:paraId="1712341D" w14:textId="61710A2D" w:rsidR="00453F5C" w:rsidRDefault="00453F5C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・４月１日から常勤</w:t>
      </w:r>
    </w:p>
    <w:p w14:paraId="4EE31348" w14:textId="1DAC421A" w:rsidR="00453F5C" w:rsidRDefault="00453F5C" w:rsidP="00453F5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4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月・火・金：青南病院</w:t>
      </w:r>
    </w:p>
    <w:p w14:paraId="58FBAD2C" w14:textId="77777777" w:rsidR="00453F5C" w:rsidRDefault="00453F5C" w:rsidP="00453F5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4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水・木：クリニック（ハイツ</w:t>
      </w:r>
      <w:r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or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自宅⇔八戸駅、三沢駅⇔クリニック：タクシー）</w:t>
      </w:r>
    </w:p>
    <w:p w14:paraId="2A74D6AF" w14:textId="153F7A7C" w:rsidR="00453F5C" w:rsidRPr="00453F5C" w:rsidRDefault="00453F5C" w:rsidP="00754B2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100" w:firstLine="24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（八戸駅⇔三沢駅</w:t>
      </w:r>
      <w:r w:rsidR="00DB5BA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：青い森鉄道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）</w:t>
      </w:r>
    </w:p>
    <w:p w14:paraId="3C90E5A7" w14:textId="04032B4E" w:rsidR="00224F26" w:rsidRPr="00224F26" w:rsidRDefault="00453F5C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224F26"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4/21～2</w:t>
      </w:r>
      <w:r w:rsidR="00224F26"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4</w:t>
      </w:r>
      <w:r w:rsidR="00224F26"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に奥さんが来て上組町の医師住宅に引っ越し</w:t>
      </w:r>
      <w:r w:rsidR="00224F26"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の予定</w:t>
      </w:r>
    </w:p>
    <w:p w14:paraId="74B89599" w14:textId="7A131E23" w:rsidR="001208E4" w:rsidRPr="00224F26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2CF9A48C" w14:textId="1D1EDD2C" w:rsidR="00122DAE" w:rsidRPr="00224F26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0B8B7B10" w14:textId="7681B626" w:rsidR="00B91412" w:rsidRPr="00224F26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青南病院への進入路工事が３月から始まる</w:t>
      </w:r>
      <w:r w:rsidR="00754B24">
        <w:rPr>
          <w:rFonts w:ascii="HG丸ｺﾞｼｯｸM-PRO" w:eastAsia="HG丸ｺﾞｼｯｸM-PRO" w:hAnsi="HG丸ｺﾞｼｯｸM-PRO" w:hint="eastAsia"/>
          <w:sz w:val="22"/>
        </w:rPr>
        <w:t>、</w:t>
      </w:r>
      <w:r w:rsidRPr="00224F26">
        <w:rPr>
          <w:rFonts w:ascii="HG丸ｺﾞｼｯｸM-PRO" w:eastAsia="HG丸ｺﾞｼｯｸM-PRO" w:hAnsi="HG丸ｺﾞｼｯｸM-PRO" w:hint="eastAsia"/>
          <w:sz w:val="22"/>
        </w:rPr>
        <w:t>周知徹底と安全確保を</w:t>
      </w:r>
    </w:p>
    <w:p w14:paraId="1C95B32F" w14:textId="75BD3406" w:rsidR="00224F26" w:rsidRPr="00224F26" w:rsidRDefault="00224F26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作業日程と駐車場の</w:t>
      </w:r>
      <w:r w:rsidR="00754B24">
        <w:rPr>
          <w:rFonts w:ascii="HG丸ｺﾞｼｯｸM-PRO" w:eastAsia="HG丸ｺﾞｼｯｸM-PRO" w:hAnsi="HG丸ｺﾞｼｯｸM-PRO" w:hint="eastAsia"/>
          <w:sz w:val="22"/>
        </w:rPr>
        <w:t>位置</w:t>
      </w:r>
      <w:r w:rsidRPr="00224F26">
        <w:rPr>
          <w:rFonts w:ascii="HG丸ｺﾞｼｯｸM-PRO" w:eastAsia="HG丸ｺﾞｼｯｸM-PRO" w:hAnsi="HG丸ｺﾞｼｯｸM-PRO" w:hint="eastAsia"/>
          <w:sz w:val="22"/>
        </w:rPr>
        <w:t>等は後日資料</w:t>
      </w:r>
      <w:r w:rsidR="00754B24">
        <w:rPr>
          <w:rFonts w:ascii="HG丸ｺﾞｼｯｸM-PRO" w:eastAsia="HG丸ｺﾞｼｯｸM-PRO" w:hAnsi="HG丸ｺﾞｼｯｸM-PRO" w:hint="eastAsia"/>
          <w:sz w:val="22"/>
        </w:rPr>
        <w:t>を準備する</w:t>
      </w:r>
      <w:r w:rsidRPr="00224F26">
        <w:rPr>
          <w:rFonts w:ascii="HG丸ｺﾞｼｯｸM-PRO" w:eastAsia="HG丸ｺﾞｼｯｸM-PRO" w:hAnsi="HG丸ｺﾞｼｯｸM-PRO" w:hint="eastAsia"/>
          <w:sz w:val="22"/>
        </w:rPr>
        <w:t>ので、医局・利用者に周知徹底を</w:t>
      </w:r>
    </w:p>
    <w:p w14:paraId="7A7C3411" w14:textId="09E67900" w:rsidR="00D56E02" w:rsidRPr="00224F26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4F03FF49" w14:textId="4DDA8D79" w:rsidR="00754B24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91412" w:rsidRPr="00224F26">
        <w:rPr>
          <w:rFonts w:ascii="HG丸ｺﾞｼｯｸM-PRO" w:eastAsia="HG丸ｺﾞｼｯｸM-PRO" w:hAnsi="HG丸ｺﾞｼｯｸM-PRO" w:hint="eastAsia"/>
          <w:sz w:val="22"/>
        </w:rPr>
        <w:t>あおぞらクリニックのX線装置設置工事</w:t>
      </w:r>
      <w:r w:rsidR="00754B24">
        <w:rPr>
          <w:rFonts w:ascii="HG丸ｺﾞｼｯｸM-PRO" w:eastAsia="HG丸ｺﾞｼｯｸM-PRO" w:hAnsi="HG丸ｺﾞｼｯｸM-PRO" w:hint="eastAsia"/>
          <w:sz w:val="22"/>
        </w:rPr>
        <w:t>（15日～17日）</w:t>
      </w:r>
    </w:p>
    <w:p w14:paraId="69BC9C2F" w14:textId="7809E5F4" w:rsidR="00D56E02" w:rsidRPr="00224F26" w:rsidRDefault="00754B24" w:rsidP="00754B24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建設工事は18日～20日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 xml:space="preserve">作業時間　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8：30～17：00）</w:t>
      </w:r>
    </w:p>
    <w:p w14:paraId="02723901" w14:textId="6FBAF867" w:rsidR="00224F26" w:rsidRPr="00224F26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３月１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8</w:t>
      </w:r>
      <w:r w:rsidRPr="00224F26">
        <w:rPr>
          <w:rFonts w:ascii="HG丸ｺﾞｼｯｸM-PRO" w:eastAsia="HG丸ｺﾞｼｯｸM-PRO" w:hAnsi="HG丸ｺﾞｼｯｸM-PRO" w:hint="eastAsia"/>
          <w:sz w:val="22"/>
        </w:rPr>
        <w:t>日（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金</w:t>
      </w:r>
      <w:r w:rsidRPr="00224F26">
        <w:rPr>
          <w:rFonts w:ascii="HG丸ｺﾞｼｯｸM-PRO" w:eastAsia="HG丸ｺﾞｼｯｸM-PRO" w:hAnsi="HG丸ｺﾞｼｯｸM-PRO" w:hint="eastAsia"/>
          <w:sz w:val="22"/>
        </w:rPr>
        <w:t>）</w:t>
      </w:r>
      <w:r w:rsidR="00224F26" w:rsidRPr="00224F26">
        <w:rPr>
          <w:rFonts w:ascii="HG丸ｺﾞｼｯｸM-PRO" w:eastAsia="HG丸ｺﾞｼｯｸM-PRO" w:hAnsi="HG丸ｺﾞｼｯｸM-PRO" w:hint="eastAsia"/>
          <w:sz w:val="22"/>
        </w:rPr>
        <w:t>：なるべく音の無いように作業する</w:t>
      </w:r>
    </w:p>
    <w:p w14:paraId="045E2EB6" w14:textId="5F52B18C" w:rsidR="00B91412" w:rsidRPr="00224F26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３月１９日（土）：神TOL</w:t>
      </w:r>
    </w:p>
    <w:p w14:paraId="4F45CCFA" w14:textId="7AA30B08" w:rsidR="00B91412" w:rsidRPr="00224F26" w:rsidRDefault="00B91412" w:rsidP="00B91412">
      <w:pPr>
        <w:ind w:firstLineChars="400" w:firstLine="880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３月２０日（日）：庄司TOL</w:t>
      </w:r>
    </w:p>
    <w:p w14:paraId="5BEB296A" w14:textId="1FE33EF3" w:rsidR="00B91412" w:rsidRPr="00224F26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</w:p>
    <w:p w14:paraId="06A34000" w14:textId="77777777" w:rsidR="00B91412" w:rsidRPr="00224F26" w:rsidRDefault="00B91412" w:rsidP="00B91412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</w:p>
    <w:sectPr w:rsidR="00B91412" w:rsidRPr="00224F2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D253C"/>
    <w:rsid w:val="001F44C7"/>
    <w:rsid w:val="00224F26"/>
    <w:rsid w:val="00225F86"/>
    <w:rsid w:val="00233C9B"/>
    <w:rsid w:val="00241E50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53F5C"/>
    <w:rsid w:val="004642B2"/>
    <w:rsid w:val="0047013A"/>
    <w:rsid w:val="004800A5"/>
    <w:rsid w:val="00483720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54B24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2022-03-11T04:59:00Z</cp:lastPrinted>
  <dcterms:created xsi:type="dcterms:W3CDTF">2022-03-11T04:33:00Z</dcterms:created>
  <dcterms:modified xsi:type="dcterms:W3CDTF">2022-03-11T07:15:00Z</dcterms:modified>
</cp:coreProperties>
</file>